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88E" w14:textId="77777777" w:rsidR="00BC2846" w:rsidRPr="00423FBC" w:rsidRDefault="621B2D01" w:rsidP="621B2D01">
      <w:pPr>
        <w:pStyle w:val="Heading1"/>
        <w:spacing w:before="0"/>
        <w:rPr>
          <w:rFonts w:ascii="Arial Nova" w:eastAsia="Arial" w:hAnsi="Arial Nova" w:cs="Arial"/>
          <w:b w:val="0"/>
          <w:sz w:val="36"/>
          <w:szCs w:val="36"/>
        </w:rPr>
      </w:pPr>
      <w:r w:rsidRPr="00423FBC">
        <w:rPr>
          <w:rFonts w:ascii="Arial Nova" w:eastAsia="Arial" w:hAnsi="Arial Nova" w:cs="Arial"/>
          <w:sz w:val="36"/>
          <w:szCs w:val="36"/>
        </w:rPr>
        <w:t>SCHOOL OF SPORT, REHABILITATION &amp; EXERCISE SCIENCES</w:t>
      </w:r>
    </w:p>
    <w:p w14:paraId="748A6B76" w14:textId="47108AE5" w:rsidR="00FC7A9B" w:rsidRPr="00AA677F" w:rsidRDefault="621B2D01" w:rsidP="621B2D01">
      <w:pPr>
        <w:pStyle w:val="Heading1"/>
        <w:spacing w:before="0"/>
        <w:rPr>
          <w:rFonts w:ascii="Arial Nova" w:eastAsia="Arial" w:hAnsi="Arial Nova" w:cs="Arial"/>
          <w:b w:val="0"/>
        </w:rPr>
      </w:pPr>
      <w:r w:rsidRPr="00423FBC">
        <w:rPr>
          <w:rFonts w:ascii="Arial Nova" w:eastAsia="Arial" w:hAnsi="Arial Nova" w:cs="Arial"/>
          <w:sz w:val="36"/>
          <w:szCs w:val="36"/>
        </w:rPr>
        <w:t>MSK Module Calendar 202</w:t>
      </w:r>
      <w:r w:rsidR="004572C2">
        <w:rPr>
          <w:rFonts w:ascii="Arial Nova" w:eastAsia="Arial" w:hAnsi="Arial Nova" w:cs="Arial"/>
          <w:sz w:val="36"/>
          <w:szCs w:val="36"/>
        </w:rPr>
        <w:t>4</w:t>
      </w:r>
      <w:r w:rsidRPr="00423FBC">
        <w:rPr>
          <w:rFonts w:ascii="Arial Nova" w:eastAsia="Arial" w:hAnsi="Arial Nova" w:cs="Arial"/>
          <w:sz w:val="36"/>
          <w:szCs w:val="36"/>
        </w:rPr>
        <w:t>/202</w:t>
      </w:r>
      <w:r w:rsidR="004572C2">
        <w:rPr>
          <w:rFonts w:ascii="Arial Nova" w:eastAsia="Arial" w:hAnsi="Arial Nova" w:cs="Arial"/>
          <w:sz w:val="36"/>
          <w:szCs w:val="36"/>
        </w:rPr>
        <w:t>5</w:t>
      </w:r>
    </w:p>
    <w:p w14:paraId="672A6659" w14:textId="46D13491" w:rsidR="00FC7A9B" w:rsidRDefault="00FC7A9B" w:rsidP="00AF24EC">
      <w:pPr>
        <w:jc w:val="center"/>
        <w:rPr>
          <w:rFonts w:ascii="Arial Nova" w:hAnsi="Arial Nova" w:cs="Arial"/>
        </w:rPr>
      </w:pPr>
    </w:p>
    <w:p w14:paraId="62DA858D" w14:textId="77777777" w:rsidR="000661C8" w:rsidRPr="00AA677F" w:rsidRDefault="000661C8" w:rsidP="00AF24EC">
      <w:pPr>
        <w:jc w:val="center"/>
        <w:rPr>
          <w:rFonts w:ascii="Arial Nova" w:hAnsi="Arial Nova" w:cs="Arial"/>
        </w:rPr>
      </w:pPr>
    </w:p>
    <w:p w14:paraId="61BD1651" w14:textId="77777777" w:rsidR="00FC7A9B" w:rsidRPr="00423FBC" w:rsidRDefault="621B2D01" w:rsidP="621B2D01">
      <w:pPr>
        <w:rPr>
          <w:rFonts w:ascii="Arial Nova" w:eastAsia="Arial" w:hAnsi="Arial Nova" w:cs="Arial"/>
          <w:b/>
          <w:bCs/>
          <w:sz w:val="24"/>
          <w:szCs w:val="24"/>
        </w:rPr>
      </w:pPr>
      <w:r w:rsidRPr="00423FBC">
        <w:rPr>
          <w:rFonts w:ascii="Arial Nova" w:eastAsia="Arial" w:hAnsi="Arial Nova" w:cs="Arial"/>
          <w:b/>
          <w:bCs/>
          <w:sz w:val="24"/>
          <w:szCs w:val="24"/>
        </w:rPr>
        <w:t>Dates are subject to change. Please note that a module running is dependent on numbers.</w:t>
      </w:r>
    </w:p>
    <w:p w14:paraId="30AE997E" w14:textId="77777777" w:rsidR="000661C8" w:rsidRPr="00423FBC" w:rsidRDefault="000661C8" w:rsidP="621B2D01">
      <w:pPr>
        <w:rPr>
          <w:rFonts w:ascii="Arial Nova" w:eastAsia="Arial" w:hAnsi="Arial Nova" w:cs="Arial"/>
          <w:b/>
          <w:bCs/>
          <w:color w:val="000000" w:themeColor="text1"/>
          <w:sz w:val="24"/>
          <w:szCs w:val="24"/>
        </w:rPr>
      </w:pPr>
    </w:p>
    <w:p w14:paraId="02EB378F" w14:textId="7EFED385" w:rsidR="00FC7A9B" w:rsidRPr="00423FBC" w:rsidRDefault="393E122F" w:rsidP="621B2D01">
      <w:pPr>
        <w:rPr>
          <w:rFonts w:ascii="Arial Nova" w:eastAsia="Arial" w:hAnsi="Arial Nova" w:cs="Arial"/>
          <w:sz w:val="24"/>
          <w:szCs w:val="24"/>
        </w:rPr>
      </w:pPr>
      <w:r w:rsidRPr="00423FBC">
        <w:rPr>
          <w:rFonts w:ascii="Arial Nova" w:eastAsia="Arial" w:hAnsi="Arial Nova" w:cs="Arial"/>
          <w:sz w:val="24"/>
          <w:szCs w:val="24"/>
        </w:rPr>
        <w:t xml:space="preserve">If you are interested in taking a module, please contact the school directly via </w:t>
      </w:r>
      <w:hyperlink r:id="rId7">
        <w:r w:rsidRPr="00423FBC">
          <w:rPr>
            <w:rStyle w:val="Hyperlink"/>
            <w:rFonts w:ascii="Arial Nova" w:eastAsia="Arial" w:hAnsi="Arial Nova" w:cs="Arial"/>
            <w:sz w:val="24"/>
            <w:szCs w:val="24"/>
          </w:rPr>
          <w:t>msk@essex.ac.uk</w:t>
        </w:r>
      </w:hyperlink>
    </w:p>
    <w:p w14:paraId="65A0C829" w14:textId="5014BE31" w:rsidR="00FC7A9B" w:rsidRPr="000661C8" w:rsidRDefault="621B2D01" w:rsidP="621B2D01">
      <w:pPr>
        <w:rPr>
          <w:rFonts w:ascii="Arial Nova" w:eastAsia="Arial" w:hAnsi="Arial Nova" w:cs="Arial"/>
          <w:b/>
          <w:sz w:val="24"/>
          <w:szCs w:val="24"/>
        </w:rPr>
      </w:pPr>
      <w:r w:rsidRPr="00423FBC">
        <w:rPr>
          <w:rFonts w:ascii="Arial Nova" w:eastAsia="Arial" w:hAnsi="Arial Nova" w:cs="Arial"/>
          <w:sz w:val="24"/>
          <w:szCs w:val="24"/>
        </w:rPr>
        <w:t xml:space="preserve">You can find out further information about these modules by visiting the </w:t>
      </w:r>
      <w:hyperlink r:id="rId8">
        <w:r w:rsidRPr="00423FBC">
          <w:rPr>
            <w:rStyle w:val="Hyperlink"/>
            <w:rFonts w:ascii="Arial Nova" w:eastAsia="Arial" w:hAnsi="Arial Nova" w:cs="Arial"/>
            <w:sz w:val="24"/>
            <w:szCs w:val="24"/>
          </w:rPr>
          <w:t>Module Directory</w:t>
        </w:r>
      </w:hyperlink>
      <w:r w:rsidRPr="00423FBC">
        <w:rPr>
          <w:rFonts w:ascii="Arial Nova" w:eastAsia="Arial" w:hAnsi="Arial Nova" w:cs="Arial"/>
          <w:sz w:val="24"/>
          <w:szCs w:val="24"/>
        </w:rPr>
        <w:t xml:space="preserve"> or by viewing information on the</w:t>
      </w:r>
      <w:r w:rsidR="000661C8">
        <w:rPr>
          <w:rFonts w:ascii="Arial Nova" w:eastAsia="Arial" w:hAnsi="Arial Nova" w:cs="Arial"/>
          <w:sz w:val="24"/>
          <w:szCs w:val="24"/>
        </w:rPr>
        <w:t xml:space="preserve"> </w:t>
      </w:r>
      <w:hyperlink r:id="rId9" w:history="1">
        <w:r w:rsidR="000661C8" w:rsidRPr="000661C8">
          <w:rPr>
            <w:rStyle w:val="Hyperlink"/>
            <w:rFonts w:ascii="Arial Nova" w:eastAsia="Arial" w:hAnsi="Arial Nova" w:cs="Arial"/>
            <w:sz w:val="24"/>
            <w:szCs w:val="24"/>
          </w:rPr>
          <w:t>School of Sport, Rehabilitation and Exercise Sciences CPD page</w:t>
        </w:r>
      </w:hyperlink>
      <w:r w:rsidR="000661C8">
        <w:rPr>
          <w:rFonts w:ascii="Arial Nova" w:eastAsia="Arial" w:hAnsi="Arial Nova" w:cs="Arial"/>
          <w:sz w:val="24"/>
          <w:szCs w:val="24"/>
        </w:rPr>
        <w:t xml:space="preserve"> </w:t>
      </w:r>
      <w:r w:rsidRPr="00423FBC">
        <w:rPr>
          <w:rFonts w:ascii="Arial Nova" w:eastAsia="Arial" w:hAnsi="Arial Nova" w:cs="Arial"/>
          <w:sz w:val="24"/>
          <w:szCs w:val="24"/>
        </w:rPr>
        <w:t xml:space="preserve"> </w:t>
      </w:r>
    </w:p>
    <w:p w14:paraId="6A05A809" w14:textId="6A707734" w:rsidR="00FC7A9B" w:rsidRDefault="00FC7A9B">
      <w:pPr>
        <w:rPr>
          <w:rFonts w:cs="Arial"/>
        </w:rPr>
      </w:pPr>
    </w:p>
    <w:p w14:paraId="40ABBCFE" w14:textId="77777777" w:rsidR="00423FBC" w:rsidRPr="009C6CFF" w:rsidRDefault="00423FBC">
      <w:pPr>
        <w:rPr>
          <w:rFonts w:cs="Arial"/>
        </w:rPr>
      </w:pPr>
    </w:p>
    <w:tbl>
      <w:tblPr>
        <w:tblStyle w:val="TableGrid"/>
        <w:tblW w:w="15446" w:type="dxa"/>
        <w:tblLook w:val="0420" w:firstRow="1" w:lastRow="0" w:firstColumn="0" w:lastColumn="0" w:noHBand="0" w:noVBand="1"/>
        <w:tblCaption w:val="MSK_Module_Calendar_2021-2022"/>
        <w:tblDescription w:val="This table contains the module names and codes, when they begin, the teaching dates and methods and the assessment dates"/>
      </w:tblPr>
      <w:tblGrid>
        <w:gridCol w:w="1834"/>
        <w:gridCol w:w="2957"/>
        <w:gridCol w:w="423"/>
        <w:gridCol w:w="510"/>
        <w:gridCol w:w="4015"/>
        <w:gridCol w:w="4090"/>
        <w:gridCol w:w="1617"/>
      </w:tblGrid>
      <w:tr w:rsidR="00806D5C" w:rsidRPr="00AA677F" w14:paraId="79D390F4" w14:textId="77777777" w:rsidTr="10CEB9D1">
        <w:trPr>
          <w:trHeight w:val="567"/>
          <w:tblHeader/>
        </w:trPr>
        <w:tc>
          <w:tcPr>
            <w:tcW w:w="1834" w:type="dxa"/>
            <w:vAlign w:val="center"/>
          </w:tcPr>
          <w:p w14:paraId="006829F4" w14:textId="0BF3F9BD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MONTH / START DATE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F9ACB" w14:textId="4A497DB3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MODULE NAME &amp; CODE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21B7D" w14:textId="43E77535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L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57A9" w14:textId="406E6156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CR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E057D" w14:textId="4AE831E0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TEACHING DATES &amp; METHODS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3C569FD3" w14:textId="22A04626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ASSESSMENT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415E27A2" w14:textId="2A5E8185" w:rsidR="00806D5C" w:rsidRPr="00AA677F" w:rsidRDefault="00806D5C" w:rsidP="00630E1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APPLICATION DEADLINE</w:t>
            </w:r>
          </w:p>
        </w:tc>
      </w:tr>
      <w:tr w:rsidR="00806D5C" w:rsidRPr="00AA677F" w14:paraId="34021C1D" w14:textId="77777777" w:rsidTr="10CEB9D1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180B78E1" w14:textId="76175F0E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OCTOBER 202</w:t>
            </w:r>
            <w:r w:rsidR="004572C2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0940C" w14:textId="371E14A9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FD6B" w14:textId="480CC34B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F16E" w14:textId="1C782414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32B" w14:textId="1546B673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AC56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51EC9" w14:textId="623E484D" w:rsidR="00806D5C" w:rsidRPr="00AA677F" w:rsidRDefault="00806D5C" w:rsidP="00630E1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806D5C" w:rsidRPr="00AA677F" w14:paraId="217491F4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4363D900" w14:textId="698BDADE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vAlign w:val="center"/>
          </w:tcPr>
          <w:p w14:paraId="6059C125" w14:textId="0B291DAB" w:rsidR="00806D5C" w:rsidRPr="00AA5EC9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AA5EC9">
              <w:rPr>
                <w:rFonts w:ascii="Arial Nova" w:hAnsi="Arial Nova" w:cs="Arial"/>
                <w:b/>
                <w:bCs/>
                <w:sz w:val="21"/>
                <w:szCs w:val="21"/>
              </w:rPr>
              <w:t>SE730: Dissertation</w:t>
            </w:r>
          </w:p>
        </w:tc>
        <w:tc>
          <w:tcPr>
            <w:tcW w:w="423" w:type="dxa"/>
            <w:vAlign w:val="center"/>
          </w:tcPr>
          <w:p w14:paraId="6E538593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15385024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60</w:t>
            </w:r>
          </w:p>
        </w:tc>
        <w:tc>
          <w:tcPr>
            <w:tcW w:w="4015" w:type="dxa"/>
            <w:vAlign w:val="center"/>
          </w:tcPr>
          <w:p w14:paraId="0E128FAC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04B267BD" w14:textId="49214C3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Deadline: </w:t>
            </w:r>
            <w:r w:rsidR="00AA5EC9">
              <w:rPr>
                <w:rFonts w:ascii="Arial Nova" w:hAnsi="Arial Nova" w:cs="Arial"/>
                <w:sz w:val="21"/>
                <w:szCs w:val="21"/>
              </w:rPr>
              <w:t>2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9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25A193FA" w14:textId="6588A25B" w:rsidR="00806D5C" w:rsidRPr="00AA677F" w:rsidRDefault="00806D5C" w:rsidP="00630E17">
            <w:pPr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6808FFE9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5F0CDB40" w14:textId="1BEBB0DB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vAlign w:val="center"/>
          </w:tcPr>
          <w:p w14:paraId="100FF6D0" w14:textId="26FEB4BA" w:rsidR="00806D5C" w:rsidRPr="00AA5EC9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AA5EC9">
              <w:rPr>
                <w:rFonts w:ascii="Arial Nova" w:hAnsi="Arial Nova" w:cs="Arial"/>
                <w:b/>
                <w:bCs/>
                <w:sz w:val="21"/>
                <w:szCs w:val="21"/>
              </w:rPr>
              <w:t>SE731: Leading Change in Healthcare</w:t>
            </w:r>
          </w:p>
        </w:tc>
        <w:tc>
          <w:tcPr>
            <w:tcW w:w="423" w:type="dxa"/>
            <w:vAlign w:val="center"/>
          </w:tcPr>
          <w:p w14:paraId="4F7C53B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6FA5731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14:paraId="7EE5FE1A" w14:textId="636AED63" w:rsidR="00936765" w:rsidRDefault="00936765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Virtual launch via Zoom: 08/10/2024</w:t>
            </w:r>
            <w:r w:rsidR="00FD7D5D">
              <w:rPr>
                <w:rFonts w:ascii="Arial Nova" w:hAnsi="Arial Nova" w:cs="Arial"/>
                <w:sz w:val="21"/>
                <w:szCs w:val="21"/>
              </w:rPr>
              <w:t xml:space="preserve"> 13:00-15:00</w:t>
            </w:r>
          </w:p>
          <w:p w14:paraId="641668FA" w14:textId="77777777" w:rsidR="00936765" w:rsidRDefault="00936765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  <w:p w14:paraId="21DB2A3C" w14:textId="5852305E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4E9F2186" w14:textId="3105365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10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73A2C33D" w14:textId="7D771B6D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2ED88B64" w14:textId="77777777" w:rsidTr="10CEB9D1">
        <w:trPr>
          <w:trHeight w:val="2568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1494E5" w14:textId="499F92F1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B92E2A">
              <w:rPr>
                <w:rFonts w:ascii="Arial Nova" w:hAnsi="Arial Nova" w:cs="Arial"/>
                <w:sz w:val="21"/>
                <w:szCs w:val="21"/>
              </w:rPr>
              <w:t>5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3C4E8D19" w14:textId="0B4408DC" w:rsidR="00806D5C" w:rsidRPr="00B92E2A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B92E2A">
              <w:rPr>
                <w:rFonts w:ascii="Arial Nova" w:hAnsi="Arial Nova" w:cs="Arial"/>
                <w:b/>
                <w:bCs/>
                <w:sz w:val="21"/>
                <w:szCs w:val="21"/>
              </w:rPr>
              <w:t>SE714: Soft Tissue &amp; Joint Injection Therapy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2C87D0CC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7161FE58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34E00252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Please state your preferred cohort when applying</w:t>
            </w:r>
          </w:p>
          <w:p w14:paraId="10C5C594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  <w:p w14:paraId="0E3984AD" w14:textId="07AD5113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ONE: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B92E2A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 w:rsidR="00B92E2A">
              <w:rPr>
                <w:rFonts w:ascii="Arial Nova" w:hAnsi="Arial Nova" w:cs="Arial"/>
                <w:sz w:val="21"/>
                <w:szCs w:val="21"/>
              </w:rPr>
              <w:t>6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Oct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Remote teaching of theory via zoom and 1</w:t>
            </w:r>
            <w:r w:rsidR="00B92E2A">
              <w:rPr>
                <w:rFonts w:ascii="Arial Nova" w:hAnsi="Arial Nova" w:cs="Arial"/>
                <w:sz w:val="21"/>
                <w:szCs w:val="21"/>
              </w:rPr>
              <w:t>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 w:rsidR="00B92E2A"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practical at Colchester campus:</w:t>
            </w:r>
          </w:p>
          <w:p w14:paraId="4FA3A661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  <w:p w14:paraId="48AB8DA1" w14:textId="1380B7BE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TWO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 w:rsidR="00C87157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 w:rsidR="00C87157">
              <w:rPr>
                <w:rFonts w:ascii="Arial Nova" w:hAnsi="Arial Nova" w:cs="Arial"/>
                <w:sz w:val="21"/>
                <w:szCs w:val="21"/>
              </w:rPr>
              <w:t>6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zoom and </w:t>
            </w:r>
            <w:r w:rsidR="00041908">
              <w:rPr>
                <w:rFonts w:ascii="Arial Nova" w:hAnsi="Arial Nova" w:cs="Arial"/>
                <w:sz w:val="21"/>
                <w:szCs w:val="21"/>
              </w:rPr>
              <w:t>9</w:t>
            </w:r>
            <w:r w:rsidRPr="00041908">
              <w:rPr>
                <w:rFonts w:ascii="Arial Nova" w:hAnsi="Arial Nova" w:cs="Arial"/>
                <w:sz w:val="21"/>
                <w:szCs w:val="21"/>
              </w:rPr>
              <w:t>-</w:t>
            </w:r>
            <w:r w:rsidR="00041908" w:rsidRPr="00041908">
              <w:rPr>
                <w:rFonts w:ascii="Arial Nova" w:hAnsi="Arial Nova" w:cs="Arial"/>
                <w:sz w:val="21"/>
                <w:szCs w:val="21"/>
              </w:rPr>
              <w:t>10</w:t>
            </w:r>
            <w:r w:rsidRPr="00041908">
              <w:rPr>
                <w:rFonts w:ascii="Arial Nova" w:hAnsi="Arial Nova" w:cs="Arial"/>
                <w:sz w:val="21"/>
                <w:szCs w:val="21"/>
              </w:rPr>
              <w:t xml:space="preserve"> Nov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practical at Colchester campus </w:t>
            </w:r>
          </w:p>
          <w:p w14:paraId="3AFBF8B1" w14:textId="6322C9FB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  <w:u w:val="single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3CBA1D0" w14:textId="37EAFAE3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 xml:space="preserve">Formative Coursework Deadline: </w:t>
            </w:r>
            <w:r w:rsidR="00C87157">
              <w:rPr>
                <w:rFonts w:ascii="Arial Nova" w:hAnsi="Arial Nova" w:cs="Arial"/>
                <w:i/>
                <w:iCs/>
                <w:sz w:val="21"/>
                <w:szCs w:val="21"/>
              </w:rPr>
              <w:t>31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</w:t>
            </w:r>
            <w:r w:rsidR="00550B45">
              <w:rPr>
                <w:rFonts w:ascii="Arial Nova" w:hAnsi="Arial Nova" w:cs="Arial"/>
                <w:i/>
                <w:iCs/>
                <w:sz w:val="21"/>
                <w:szCs w:val="21"/>
              </w:rPr>
              <w:t>12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/202</w:t>
            </w:r>
            <w:r w:rsidR="00550B45">
              <w:rPr>
                <w:rFonts w:ascii="Arial Nova" w:hAnsi="Arial Nova" w:cs="Arial"/>
                <w:i/>
                <w:iCs/>
                <w:sz w:val="21"/>
                <w:szCs w:val="21"/>
              </w:rPr>
              <w:t>4</w:t>
            </w:r>
          </w:p>
          <w:p w14:paraId="3EDC3265" w14:textId="3094DA50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 w:rsidR="00550B45">
              <w:rPr>
                <w:rFonts w:ascii="Arial Nova" w:hAnsi="Arial Nova" w:cs="Arial"/>
                <w:sz w:val="21"/>
                <w:szCs w:val="21"/>
              </w:rPr>
              <w:t>31/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0</w:t>
            </w:r>
            <w:r w:rsidR="00550B45">
              <w:rPr>
                <w:rFonts w:ascii="Arial Nova" w:hAnsi="Arial Nova" w:cs="Arial"/>
                <w:sz w:val="21"/>
                <w:szCs w:val="21"/>
              </w:rPr>
              <w:t>1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</w:p>
          <w:p w14:paraId="6C01990F" w14:textId="7A83BC8E" w:rsidR="00550B45" w:rsidRDefault="00550B45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Oral Vivas week commencing: </w:t>
            </w:r>
            <w:proofErr w:type="gramStart"/>
            <w:r>
              <w:rPr>
                <w:rFonts w:ascii="Arial Nova" w:hAnsi="Arial Nova" w:cs="Arial"/>
                <w:sz w:val="21"/>
                <w:szCs w:val="21"/>
              </w:rPr>
              <w:t>17/02/2025</w:t>
            </w:r>
            <w:proofErr w:type="gramEnd"/>
          </w:p>
          <w:p w14:paraId="525D1C81" w14:textId="564FDD44" w:rsidR="00550B45" w:rsidRDefault="00550B45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10 Supervised Injections submission deadline: 28/02/2025</w:t>
            </w:r>
          </w:p>
          <w:p w14:paraId="312BC2CC" w14:textId="0958C600" w:rsidR="00550B45" w:rsidRPr="00550B45" w:rsidRDefault="00550B45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2E70A2D3" w14:textId="6FF3C287" w:rsidR="00806D5C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610070EA" w14:textId="77777777" w:rsidTr="10CEB9D1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DD92FAB" w14:textId="05AFECB0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lastRenderedPageBreak/>
              <w:t>OCTOBER 202</w:t>
            </w:r>
            <w:r w:rsidR="004572C2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BD98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71B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B10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8026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C1BC1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8ECF" w14:textId="77777777" w:rsidR="00806D5C" w:rsidRPr="00AA677F" w:rsidRDefault="00806D5C" w:rsidP="00630E1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806D5C" w:rsidRPr="00AA677F" w14:paraId="317E219B" w14:textId="77777777" w:rsidTr="10CEB9D1">
        <w:trPr>
          <w:trHeight w:val="1262"/>
        </w:trPr>
        <w:tc>
          <w:tcPr>
            <w:tcW w:w="1834" w:type="dxa"/>
            <w:vAlign w:val="center"/>
          </w:tcPr>
          <w:p w14:paraId="5768DBC6" w14:textId="29F4AD2F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AA5EC9">
              <w:rPr>
                <w:rFonts w:ascii="Arial Nova" w:hAnsi="Arial Nova" w:cs="Arial"/>
                <w:sz w:val="21"/>
                <w:szCs w:val="21"/>
              </w:rPr>
              <w:t>5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vAlign w:val="center"/>
          </w:tcPr>
          <w:p w14:paraId="4468364C" w14:textId="4CA0FF24" w:rsidR="00806D5C" w:rsidRPr="00AA5EC9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AA5EC9">
              <w:rPr>
                <w:rFonts w:ascii="Arial Nova" w:hAnsi="Arial Nova" w:cs="Arial"/>
                <w:b/>
                <w:bCs/>
                <w:sz w:val="21"/>
                <w:szCs w:val="21"/>
              </w:rPr>
              <w:t xml:space="preserve">SE710: Musculoskeletal Ultrasound Guided Injections </w:t>
            </w:r>
          </w:p>
        </w:tc>
        <w:tc>
          <w:tcPr>
            <w:tcW w:w="423" w:type="dxa"/>
            <w:vAlign w:val="center"/>
          </w:tcPr>
          <w:p w14:paraId="6CF7D993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7B62BFA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14:paraId="0BCE67BA" w14:textId="621856D3" w:rsidR="00806D5C" w:rsidRPr="00AA677F" w:rsidRDefault="002440FA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6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Z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>oom</w:t>
            </w:r>
          </w:p>
          <w:p w14:paraId="086DFE20" w14:textId="0162F7B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at Colchester campus: </w:t>
            </w:r>
          </w:p>
          <w:p w14:paraId="6FBE86A8" w14:textId="0D95B202" w:rsidR="00806D5C" w:rsidRPr="00A3435E" w:rsidRDefault="00A3435E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3435E">
              <w:rPr>
                <w:rFonts w:ascii="Arial Nova" w:hAnsi="Arial Nova" w:cs="Arial"/>
                <w:sz w:val="21"/>
                <w:szCs w:val="21"/>
              </w:rPr>
              <w:t>9</w:t>
            </w:r>
            <w:r w:rsidR="00806D5C" w:rsidRPr="00A3435E">
              <w:rPr>
                <w:rFonts w:ascii="Arial Nova" w:hAnsi="Arial Nova" w:cs="Arial"/>
                <w:sz w:val="21"/>
                <w:szCs w:val="21"/>
              </w:rPr>
              <w:t>-</w:t>
            </w:r>
            <w:r w:rsidRPr="00A3435E">
              <w:rPr>
                <w:rFonts w:ascii="Arial Nova" w:hAnsi="Arial Nova" w:cs="Arial"/>
                <w:sz w:val="21"/>
                <w:szCs w:val="21"/>
              </w:rPr>
              <w:t>10</w:t>
            </w:r>
            <w:r w:rsidR="00806D5C" w:rsidRPr="00A3435E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 w:rsidR="004572C2" w:rsidRPr="00A3435E">
              <w:rPr>
                <w:rFonts w:ascii="Arial Nova" w:hAnsi="Arial Nova" w:cs="Arial"/>
                <w:sz w:val="21"/>
                <w:szCs w:val="21"/>
              </w:rPr>
              <w:t>4</w:t>
            </w:r>
            <w:r w:rsidR="00806D5C" w:rsidRPr="00A3435E">
              <w:rPr>
                <w:rFonts w:ascii="Arial Nova" w:hAnsi="Arial Nova" w:cs="Arial"/>
                <w:sz w:val="21"/>
                <w:szCs w:val="21"/>
              </w:rPr>
              <w:t xml:space="preserve">: Practical (blind injections) </w:t>
            </w:r>
          </w:p>
          <w:p w14:paraId="5DFA4A2F" w14:textId="52F3F74E" w:rsidR="00806D5C" w:rsidRPr="00AA677F" w:rsidRDefault="00A3435E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3435E">
              <w:rPr>
                <w:rFonts w:ascii="Arial Nova" w:hAnsi="Arial Nova" w:cs="Arial"/>
                <w:sz w:val="21"/>
                <w:szCs w:val="21"/>
              </w:rPr>
              <w:t>16</w:t>
            </w:r>
            <w:r w:rsidR="00806D5C" w:rsidRPr="00A3435E">
              <w:rPr>
                <w:rFonts w:ascii="Arial Nova" w:hAnsi="Arial Nova" w:cs="Arial"/>
                <w:sz w:val="21"/>
                <w:szCs w:val="21"/>
              </w:rPr>
              <w:t>-</w:t>
            </w:r>
            <w:r w:rsidR="002440FA" w:rsidRPr="00A3435E">
              <w:rPr>
                <w:rFonts w:ascii="Arial Nova" w:hAnsi="Arial Nova" w:cs="Arial"/>
                <w:sz w:val="21"/>
                <w:szCs w:val="21"/>
              </w:rPr>
              <w:t>1</w:t>
            </w:r>
            <w:r w:rsidRPr="00A3435E">
              <w:rPr>
                <w:rFonts w:ascii="Arial Nova" w:hAnsi="Arial Nova" w:cs="Arial"/>
                <w:sz w:val="21"/>
                <w:szCs w:val="21"/>
              </w:rPr>
              <w:t>7</w:t>
            </w:r>
            <w:r w:rsidR="00806D5C" w:rsidRPr="00A3435E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 w:rsidR="004572C2" w:rsidRPr="00A3435E">
              <w:rPr>
                <w:rFonts w:ascii="Arial Nova" w:hAnsi="Arial Nova" w:cs="Arial"/>
                <w:sz w:val="21"/>
                <w:szCs w:val="21"/>
              </w:rPr>
              <w:t>4</w:t>
            </w:r>
            <w:r w:rsidR="00806D5C" w:rsidRPr="00A3435E">
              <w:rPr>
                <w:rFonts w:ascii="Arial Nova" w:hAnsi="Arial Nova" w:cs="Arial"/>
                <w:sz w:val="21"/>
                <w:szCs w:val="21"/>
              </w:rPr>
              <w:t>: US guided extension</w:t>
            </w:r>
          </w:p>
        </w:tc>
        <w:tc>
          <w:tcPr>
            <w:tcW w:w="4090" w:type="dxa"/>
            <w:vAlign w:val="center"/>
          </w:tcPr>
          <w:p w14:paraId="432074E2" w14:textId="085F723A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 xml:space="preserve">Formative Coursework Deadline: </w:t>
            </w:r>
            <w:r w:rsidR="002440FA">
              <w:rPr>
                <w:rFonts w:ascii="Arial Nova" w:hAnsi="Arial Nova" w:cs="Arial"/>
                <w:i/>
                <w:iCs/>
                <w:sz w:val="21"/>
                <w:szCs w:val="21"/>
              </w:rPr>
              <w:t>31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</w:t>
            </w:r>
            <w:r w:rsidR="002440FA">
              <w:rPr>
                <w:rFonts w:ascii="Arial Nova" w:hAnsi="Arial Nova" w:cs="Arial"/>
                <w:i/>
                <w:iCs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4F30D57F" w14:textId="13BEB41A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</w:t>
            </w:r>
            <w:r>
              <w:rPr>
                <w:rFonts w:ascii="Arial Nova" w:hAnsi="Arial Nova" w:cs="Arial"/>
                <w:sz w:val="21"/>
                <w:szCs w:val="21"/>
              </w:rPr>
              <w:t>: 2</w:t>
            </w:r>
            <w:r w:rsidR="002440FA">
              <w:rPr>
                <w:rFonts w:ascii="Arial Nova" w:hAnsi="Arial Nova" w:cs="Arial"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  <w:p w14:paraId="1F7B4959" w14:textId="77777777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10F60967" w14:textId="77777777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0EE16BCE" w14:textId="66003602" w:rsidR="00806D5C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223A6AE9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38BF825A" w14:textId="73BCC840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07/10/202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vAlign w:val="center"/>
          </w:tcPr>
          <w:p w14:paraId="1F49CCE0" w14:textId="6CC410A5" w:rsidR="00806D5C" w:rsidRPr="00F97C40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F97C40">
              <w:rPr>
                <w:rFonts w:ascii="Arial Nova" w:hAnsi="Arial Nova" w:cs="Arial"/>
                <w:b/>
                <w:bCs/>
                <w:sz w:val="21"/>
                <w:szCs w:val="21"/>
              </w:rPr>
              <w:t>SE708: Technical Considerations in Ultrasound Imaging</w:t>
            </w:r>
          </w:p>
        </w:tc>
        <w:tc>
          <w:tcPr>
            <w:tcW w:w="423" w:type="dxa"/>
            <w:vAlign w:val="center"/>
          </w:tcPr>
          <w:p w14:paraId="6D4568CA" w14:textId="41F68C7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1AD20F29" w14:textId="2A7877B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vAlign w:val="center"/>
          </w:tcPr>
          <w:p w14:paraId="1579A55B" w14:textId="4376B600" w:rsidR="00806D5C" w:rsidRPr="00AA677F" w:rsidRDefault="00F97C40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6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 Oct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>: Remote teaching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 via Zoom</w:t>
            </w:r>
          </w:p>
        </w:tc>
        <w:tc>
          <w:tcPr>
            <w:tcW w:w="4090" w:type="dxa"/>
            <w:vAlign w:val="center"/>
          </w:tcPr>
          <w:p w14:paraId="57B99780" w14:textId="0A622BF1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Multi-choice question exam: </w:t>
            </w:r>
            <w:r w:rsidR="00A3435E">
              <w:rPr>
                <w:rFonts w:ascii="Arial Nova" w:hAnsi="Arial Nova" w:cs="Arial"/>
                <w:sz w:val="21"/>
                <w:szCs w:val="21"/>
              </w:rPr>
              <w:t>31</w:t>
            </w:r>
            <w:r w:rsidRPr="00A3435E">
              <w:rPr>
                <w:rFonts w:ascii="Arial Nova" w:hAnsi="Arial Nova" w:cs="Arial"/>
                <w:sz w:val="21"/>
                <w:szCs w:val="21"/>
              </w:rPr>
              <w:t>/</w:t>
            </w:r>
            <w:r w:rsidR="006616C8" w:rsidRPr="00A3435E">
              <w:rPr>
                <w:rFonts w:ascii="Arial Nova" w:hAnsi="Arial Nova" w:cs="Arial"/>
                <w:sz w:val="21"/>
                <w:szCs w:val="21"/>
              </w:rPr>
              <w:t>01</w:t>
            </w:r>
            <w:r w:rsidRPr="00A3435E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4E7C95" w:rsidRPr="00A3435E">
              <w:rPr>
                <w:rFonts w:ascii="Arial Nova" w:hAnsi="Arial Nova" w:cs="Arial"/>
                <w:sz w:val="21"/>
                <w:szCs w:val="21"/>
              </w:rPr>
              <w:t>5</w:t>
            </w:r>
            <w:r w:rsidR="006616C8">
              <w:rPr>
                <w:rFonts w:ascii="Arial Nova" w:hAnsi="Arial Nova" w:cs="Arial"/>
                <w:sz w:val="21"/>
                <w:szCs w:val="21"/>
              </w:rPr>
              <w:t xml:space="preserve"> in person at the Colchester Campus</w:t>
            </w:r>
          </w:p>
          <w:p w14:paraId="05F5DDE0" w14:textId="0A5DC7F9" w:rsidR="00806D5C" w:rsidRPr="00C633B8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</w:t>
            </w:r>
            <w:r w:rsidR="00F97C40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/11/202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4</w:t>
            </w:r>
          </w:p>
          <w:p w14:paraId="6D9C6BF5" w14:textId="49C6BC3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F97C40">
              <w:rPr>
                <w:rFonts w:ascii="Arial Nova" w:hAnsi="Arial Nova" w:cs="Arial"/>
                <w:sz w:val="21"/>
                <w:szCs w:val="21"/>
              </w:rPr>
              <w:t>6</w:t>
            </w:r>
            <w:r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F97C40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1617" w:type="dxa"/>
            <w:vAlign w:val="center"/>
          </w:tcPr>
          <w:p w14:paraId="63F3B8E8" w14:textId="4E2B126D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4F843C09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4B38302A" w14:textId="34A35C02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2440FA">
              <w:rPr>
                <w:rFonts w:ascii="Arial Nova" w:hAnsi="Arial Nova" w:cs="Arial"/>
                <w:sz w:val="21"/>
                <w:szCs w:val="21"/>
              </w:rPr>
              <w:t>7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51703F6B" w14:textId="25F88CA4" w:rsidR="00806D5C" w:rsidRPr="002440FA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2440FA">
              <w:rPr>
                <w:rFonts w:ascii="Arial Nova" w:hAnsi="Arial Nova" w:cs="Arial"/>
                <w:b/>
                <w:bCs/>
                <w:sz w:val="21"/>
                <w:szCs w:val="21"/>
              </w:rPr>
              <w:t>SE747: Postgraduate Research Methods</w:t>
            </w:r>
          </w:p>
        </w:tc>
        <w:tc>
          <w:tcPr>
            <w:tcW w:w="423" w:type="dxa"/>
            <w:vAlign w:val="center"/>
          </w:tcPr>
          <w:p w14:paraId="5A3DD7B1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vAlign w:val="center"/>
          </w:tcPr>
          <w:p w14:paraId="118889C1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vAlign w:val="center"/>
          </w:tcPr>
          <w:p w14:paraId="706578D1" w14:textId="0DCD557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Delivered online with Zoom support 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2440FA"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/10/2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 w:rsidR="00307CB8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4090" w:type="dxa"/>
            <w:vAlign w:val="center"/>
          </w:tcPr>
          <w:p w14:paraId="6B901529" w14:textId="360BA4BD" w:rsidR="00806D5C" w:rsidRPr="008D1ABD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 -Assignment 1: 2</w:t>
            </w:r>
            <w:r w:rsidR="00307CB8">
              <w:rPr>
                <w:rFonts w:ascii="Arial Nova" w:hAnsi="Arial Nova" w:cs="Arial"/>
                <w:i/>
                <w:iCs/>
                <w:sz w:val="21"/>
                <w:szCs w:val="21"/>
              </w:rPr>
              <w:t>2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/11/202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4</w:t>
            </w:r>
          </w:p>
          <w:p w14:paraId="1188C580" w14:textId="1F7C3A34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 - Assignment 1: 1</w:t>
            </w:r>
            <w:r w:rsidR="00307CB8">
              <w:rPr>
                <w:rFonts w:ascii="Arial Nova" w:hAnsi="Arial Nova" w:cs="Arial"/>
                <w:sz w:val="21"/>
                <w:szCs w:val="21"/>
              </w:rPr>
              <w:t>3</w:t>
            </w:r>
            <w:r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  <w:p w14:paraId="470D7FDD" w14:textId="764B1D66" w:rsidR="00806D5C" w:rsidRPr="008D1ABD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 xml:space="preserve">Formative Coursework Deadline -Assignment 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2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: 2</w:t>
            </w:r>
            <w:r w:rsidR="00307CB8">
              <w:rPr>
                <w:rFonts w:ascii="Arial Nova" w:hAnsi="Arial Nova" w:cs="Arial"/>
                <w:i/>
                <w:iCs/>
                <w:sz w:val="21"/>
                <w:szCs w:val="21"/>
              </w:rPr>
              <w:t>1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02</w:t>
            </w:r>
            <w:r w:rsidRPr="008D1ABD">
              <w:rPr>
                <w:rFonts w:ascii="Arial Nova" w:hAnsi="Arial Nova" w:cs="Arial"/>
                <w:i/>
                <w:iCs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6BEF1C3F" w14:textId="1B5D305A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 - Assignment 2: 1</w:t>
            </w:r>
            <w:r w:rsidR="00307CB8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  <w:p w14:paraId="38D8F225" w14:textId="77777777" w:rsidR="00806D5C" w:rsidRPr="008D1ABD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41CB297B" w14:textId="0F0CF5D6" w:rsidR="00806D5C" w:rsidRPr="008D1ABD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400465E1" w14:textId="77777777" w:rsidTr="10CEB9D1">
        <w:trPr>
          <w:trHeight w:val="567"/>
        </w:trPr>
        <w:tc>
          <w:tcPr>
            <w:tcW w:w="1834" w:type="dxa"/>
            <w:tcBorders>
              <w:bottom w:val="single" w:sz="4" w:space="0" w:color="FFFFFF" w:themeColor="background1"/>
            </w:tcBorders>
            <w:vAlign w:val="center"/>
          </w:tcPr>
          <w:p w14:paraId="265DCBBC" w14:textId="69604007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7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1EFFF6A5" w14:textId="459CAB20" w:rsidR="00806D5C" w:rsidRPr="00500F40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500F40">
              <w:rPr>
                <w:rFonts w:ascii="Arial Nova" w:hAnsi="Arial Nova" w:cs="Arial"/>
                <w:b/>
                <w:bCs/>
                <w:sz w:val="21"/>
                <w:szCs w:val="21"/>
              </w:rPr>
              <w:t>SE761: First Contact Musculoskeletal Practice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5CA5D575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0FAC836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1378C7DD" w14:textId="6F9E5F8D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W/B 0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7</w:t>
            </w:r>
            <w:r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, 1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, 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21</w:t>
            </w:r>
            <w:r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, 0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/11/202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– four weeks of independent learning online</w:t>
            </w:r>
          </w:p>
          <w:p w14:paraId="1B982980" w14:textId="5BD5927C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– 1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Nov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– 09:00-17:00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 teaching via Zoom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to consolidate the online learning 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4F1B8A5B" w14:textId="58A348E4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Oral presentations (remote/online): W</w:t>
            </w:r>
            <w:r>
              <w:rPr>
                <w:rFonts w:ascii="Arial Nova" w:hAnsi="Arial Nova" w:cs="Arial"/>
                <w:sz w:val="21"/>
                <w:szCs w:val="21"/>
              </w:rPr>
              <w:t>/B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/12/ 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  <w:p w14:paraId="6E97AD6E" w14:textId="52792A6E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</w:t>
            </w:r>
            <w:r w:rsidR="00500F40">
              <w:rPr>
                <w:rFonts w:ascii="Arial Nova" w:hAnsi="Arial Nova" w:cs="Arial"/>
                <w:i/>
                <w:iCs/>
                <w:sz w:val="21"/>
                <w:szCs w:val="21"/>
              </w:rPr>
              <w:t>7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06B5EF7B" w14:textId="5BB4D83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0</w:t>
            </w:r>
            <w:r w:rsidR="00500F40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/04/202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65B0656" w14:textId="30B02A47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6</w:t>
            </w:r>
            <w:r>
              <w:rPr>
                <w:rFonts w:ascii="Arial Nova" w:hAnsi="Arial Nova" w:cs="Arial"/>
                <w:sz w:val="21"/>
                <w:szCs w:val="21"/>
              </w:rPr>
              <w:t>/08/202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7F5BCD63" w14:textId="77777777" w:rsidTr="10CEB9D1">
        <w:trPr>
          <w:trHeight w:val="567"/>
        </w:trPr>
        <w:tc>
          <w:tcPr>
            <w:tcW w:w="183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FF6C8B3" w14:textId="14101C56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7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/10/202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EDB0" w14:textId="775DAE5B" w:rsidR="00806D5C" w:rsidRPr="006E4554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6E4554">
              <w:rPr>
                <w:rFonts w:ascii="Arial Nova" w:hAnsi="Arial Nova" w:cs="Arial"/>
                <w:b/>
                <w:bCs/>
                <w:sz w:val="21"/>
                <w:szCs w:val="21"/>
              </w:rPr>
              <w:t>SE786: Evaluation of Clinical Practice for MSK First Contact Practitioners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C3B53" w14:textId="56D37D9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CB672" w14:textId="50C921C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D4206" w14:textId="7879AC9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Distance learning with Zoom support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65C40" w14:textId="198CF36E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07/03/202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790256DC" w14:textId="1371BCB0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 w:rsidR="00935B1F">
              <w:rPr>
                <w:rFonts w:ascii="Arial Nova" w:hAnsi="Arial Nova" w:cs="Arial"/>
                <w:sz w:val="21"/>
                <w:szCs w:val="21"/>
              </w:rPr>
              <w:t>20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6E445" w14:textId="69C15097" w:rsidR="00806D5C" w:rsidRPr="00806D5C" w:rsidRDefault="00806D5C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6</w:t>
            </w:r>
            <w:r>
              <w:rPr>
                <w:rFonts w:ascii="Arial Nova" w:hAnsi="Arial Nova" w:cs="Arial"/>
                <w:sz w:val="21"/>
                <w:szCs w:val="21"/>
              </w:rPr>
              <w:t>/08/202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C17FDC" w:rsidRPr="00AA677F" w14:paraId="02A67131" w14:textId="77777777" w:rsidTr="10CEB9D1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467F1FD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lastRenderedPageBreak/>
              <w:t>OCTOBER 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042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ACCC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12BC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7D41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00FA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52E9" w14:textId="77777777" w:rsidR="00C17FDC" w:rsidRPr="00AA677F" w:rsidRDefault="00C17FDC" w:rsidP="00DC585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104B0" w:rsidRPr="00AA677F" w14:paraId="5E5A855B" w14:textId="77777777" w:rsidTr="10CEB9D1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5CEAE" w14:textId="5A13661F" w:rsidR="006104B0" w:rsidRPr="006104B0" w:rsidRDefault="006104B0" w:rsidP="00806D5C">
            <w:pPr>
              <w:pStyle w:val="Heading2"/>
              <w:rPr>
                <w:rFonts w:ascii="Arial Nova" w:hAnsi="Arial Nova" w:cs="Arial"/>
                <w:b w:val="0"/>
                <w:bCs/>
                <w:sz w:val="21"/>
                <w:szCs w:val="21"/>
              </w:rPr>
            </w:pPr>
            <w:r w:rsidRPr="006104B0">
              <w:rPr>
                <w:rFonts w:ascii="Arial Nova" w:hAnsi="Arial Nova" w:cs="Arial"/>
                <w:b w:val="0"/>
                <w:bCs/>
                <w:sz w:val="21"/>
                <w:szCs w:val="21"/>
              </w:rPr>
              <w:t>15/10/2024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B82F" w14:textId="4C923B41" w:rsidR="006104B0" w:rsidRPr="00AA677F" w:rsidRDefault="006104B0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SE764 Point of Care Rheumatology Ultrasound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CE26" w14:textId="20F7F871" w:rsidR="006104B0" w:rsidRPr="006104B0" w:rsidRDefault="006104B0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6104B0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102" w14:textId="5C71E866" w:rsidR="006104B0" w:rsidRPr="006104B0" w:rsidRDefault="006104B0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4269" w14:textId="1C1A4750" w:rsidR="006104B0" w:rsidRDefault="006104B0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Remote teaching via Zoom </w:t>
            </w:r>
            <w:r w:rsidR="00482E3A">
              <w:rPr>
                <w:rFonts w:ascii="Arial Nova" w:hAnsi="Arial Nova" w:cs="Arial"/>
                <w:sz w:val="21"/>
                <w:szCs w:val="21"/>
              </w:rPr>
              <w:t>09:00-12:00</w:t>
            </w:r>
            <w:r>
              <w:rPr>
                <w:rFonts w:ascii="Arial Nova" w:hAnsi="Arial Nova" w:cs="Arial"/>
                <w:sz w:val="21"/>
                <w:szCs w:val="21"/>
              </w:rPr>
              <w:t>: 15/10/24, 19/11/24, 10/12/24, 7/1/25, 21/1/25, 4/2/25.</w:t>
            </w:r>
          </w:p>
          <w:p w14:paraId="76F1A552" w14:textId="3B6A02FE" w:rsidR="006104B0" w:rsidRPr="006104B0" w:rsidRDefault="006104B0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Face-to-face teaching at Colchester campus 1-2 March 2025</w:t>
            </w: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53D5" w14:textId="77777777" w:rsidR="00C4195B" w:rsidRPr="00C4195B" w:rsidRDefault="00C4195B" w:rsidP="006104B0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C4195B">
              <w:rPr>
                <w:rFonts w:ascii="Arial Nova" w:hAnsi="Arial Nova" w:cs="Arial"/>
                <w:b/>
                <w:bCs/>
                <w:sz w:val="21"/>
                <w:szCs w:val="21"/>
              </w:rPr>
              <w:t>Coursework 1:</w:t>
            </w:r>
          </w:p>
          <w:p w14:paraId="0193B71F" w14:textId="48A3247B" w:rsidR="006104B0" w:rsidRDefault="006104B0" w:rsidP="006104B0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07/03/2025</w:t>
            </w:r>
          </w:p>
          <w:p w14:paraId="075124C6" w14:textId="6EAEE715" w:rsidR="006104B0" w:rsidRDefault="006104B0" w:rsidP="006104B0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 w:rsidR="00935B1F">
              <w:rPr>
                <w:rFonts w:ascii="Arial Nova" w:hAnsi="Arial Nova" w:cs="Arial"/>
                <w:sz w:val="21"/>
                <w:szCs w:val="21"/>
              </w:rPr>
              <w:t>20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  <w:p w14:paraId="21AB7F9A" w14:textId="77777777" w:rsidR="00C4195B" w:rsidRPr="00C4195B" w:rsidRDefault="00C4195B" w:rsidP="006104B0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C4195B">
              <w:rPr>
                <w:rFonts w:ascii="Arial Nova" w:hAnsi="Arial Nova" w:cs="Arial"/>
                <w:b/>
                <w:bCs/>
                <w:sz w:val="21"/>
                <w:szCs w:val="21"/>
              </w:rPr>
              <w:t>Coursework 2:</w:t>
            </w:r>
          </w:p>
          <w:p w14:paraId="4B4AFCEE" w14:textId="33758669" w:rsidR="00C4195B" w:rsidRDefault="00C4195B" w:rsidP="00C4195B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4/04/2025</w:t>
            </w:r>
          </w:p>
          <w:p w14:paraId="2F6034B3" w14:textId="46E863C8" w:rsidR="00C4195B" w:rsidRPr="006104B0" w:rsidRDefault="00C4195B" w:rsidP="006104B0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25/04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 w:rsidR="00935B1F">
              <w:rPr>
                <w:rFonts w:ascii="Arial Nova" w:hAnsi="Arial Nova" w:cs="Arial"/>
                <w:sz w:val="21"/>
                <w:szCs w:val="21"/>
              </w:rPr>
              <w:t>20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27EE3" w14:textId="310190EB" w:rsidR="006104B0" w:rsidRPr="006104B0" w:rsidRDefault="00935B1F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08/09/2024</w:t>
            </w:r>
          </w:p>
        </w:tc>
      </w:tr>
      <w:tr w:rsidR="00806D5C" w:rsidRPr="00AA677F" w14:paraId="383C07C5" w14:textId="77777777" w:rsidTr="10CEB9D1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244EF63" w14:textId="325D1D18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NOVEMBER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2041" w14:textId="68549FDF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1B8A" w14:textId="53033C7C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5864" w14:textId="6E191338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9DDB" w14:textId="4393DB2C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13C68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24DA" w14:textId="69CB3586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6BAE3C97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29E45742" w14:textId="2C854ED8" w:rsidR="00806D5C" w:rsidRPr="00AA677F" w:rsidRDefault="008F2C6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307CB8">
              <w:rPr>
                <w:rFonts w:ascii="Arial Nova" w:hAnsi="Arial Nova" w:cs="Arial"/>
                <w:sz w:val="21"/>
                <w:szCs w:val="21"/>
              </w:rPr>
              <w:t>9</w:t>
            </w:r>
            <w:r w:rsidR="00806D5C" w:rsidRPr="000661C8">
              <w:rPr>
                <w:rFonts w:ascii="Arial Nova" w:hAnsi="Arial Nova" w:cs="Arial"/>
                <w:sz w:val="21"/>
                <w:szCs w:val="21"/>
              </w:rPr>
              <w:t>/11/202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14:paraId="1D983F95" w14:textId="49A068E1" w:rsidR="00806D5C" w:rsidRPr="00307CB8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307CB8">
              <w:rPr>
                <w:rFonts w:ascii="Arial Nova" w:hAnsi="Arial Nova" w:cs="Arial"/>
                <w:b/>
                <w:bCs/>
                <w:sz w:val="21"/>
                <w:szCs w:val="21"/>
              </w:rPr>
              <w:t>SE718: Extension for Musculoskeletal Ultrasound Practitioners: Ultrasound Guidance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1F87031A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0061E4C" w14:textId="1B06142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C538B64" w14:textId="63D7306A" w:rsidR="00806D5C" w:rsidRPr="00AA677F" w:rsidRDefault="00A3435E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16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 Nov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4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 teaching at Colchester Campus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0AEC80E" w14:textId="6D164F6D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 xml:space="preserve">Formative Coursework Deadline: </w:t>
            </w:r>
            <w:r w:rsidR="007A502A">
              <w:rPr>
                <w:rFonts w:ascii="Arial Nova" w:hAnsi="Arial Nova" w:cs="Arial"/>
                <w:i/>
                <w:iCs/>
                <w:sz w:val="21"/>
                <w:szCs w:val="21"/>
              </w:rPr>
              <w:t>31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</w:t>
            </w:r>
            <w:r w:rsidR="007A502A">
              <w:rPr>
                <w:rFonts w:ascii="Arial Nova" w:hAnsi="Arial Nova" w:cs="Arial"/>
                <w:i/>
                <w:iCs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19B2327F" w14:textId="30058181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 w:rsidR="007A502A"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2/</w:t>
            </w:r>
            <w:r w:rsidR="00935B1F">
              <w:rPr>
                <w:rFonts w:ascii="Arial Nova" w:hAnsi="Arial Nova" w:cs="Arial"/>
                <w:sz w:val="21"/>
                <w:szCs w:val="21"/>
              </w:rPr>
              <w:t>20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318969F5" w14:textId="02D06B04" w:rsidR="00806D5C" w:rsidRPr="00F660B4" w:rsidRDefault="00F660B4" w:rsidP="00630E17">
            <w:pPr>
              <w:rPr>
                <w:rFonts w:ascii="Arial Nova" w:hAnsi="Arial Nova" w:cs="Arial"/>
                <w:sz w:val="21"/>
                <w:szCs w:val="21"/>
              </w:rPr>
            </w:pPr>
            <w:r w:rsidRPr="00F660B4">
              <w:rPr>
                <w:rFonts w:ascii="Arial Nova" w:hAnsi="Arial Nova" w:cs="Arial"/>
                <w:sz w:val="21"/>
                <w:szCs w:val="21"/>
              </w:rPr>
              <w:t>13/</w:t>
            </w: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 w:rsidRPr="00F660B4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6D8B10B1" w14:textId="77777777" w:rsidTr="10CEB9D1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F265378" w14:textId="4B4D887C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JANUARY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575A" w14:textId="4F262D0A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0AC5" w14:textId="56F5ED52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9E1" w14:textId="3BCD8862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36C5" w14:textId="5AA1FAA1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309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340" w14:textId="6447F426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C19A250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5E48C2E9" w14:textId="6C8E630F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6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6D5F113" w14:textId="09C178ED" w:rsidR="00806D5C" w:rsidRPr="006E4554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6E4554">
              <w:rPr>
                <w:rFonts w:ascii="Arial Nova" w:hAnsi="Arial Nova" w:cs="Arial"/>
                <w:b/>
                <w:bCs/>
                <w:sz w:val="21"/>
                <w:szCs w:val="21"/>
              </w:rPr>
              <w:t>SE729: Applying &amp; Using Learning in Practice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88E4DD3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4C9562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6065D06E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1912815F" w14:textId="3397E86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2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01F0B4B5" w14:textId="7B6DBAD4" w:rsidR="00806D5C" w:rsidRPr="00AA677F" w:rsidRDefault="00466B63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="00364529"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1E0A9B89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0F7026C6" w14:textId="425A1E88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6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E74BED6" w14:textId="286A41EF" w:rsidR="00806D5C" w:rsidRPr="006E4554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6E4554">
              <w:rPr>
                <w:rFonts w:ascii="Arial Nova" w:hAnsi="Arial Nova" w:cs="Arial"/>
                <w:b/>
                <w:bCs/>
                <w:sz w:val="21"/>
                <w:szCs w:val="21"/>
              </w:rPr>
              <w:t>SE730: Dissertation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FCA0789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48FECE9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60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A0226EC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vAlign w:val="center"/>
          </w:tcPr>
          <w:p w14:paraId="0A9E9E92" w14:textId="67BE2076" w:rsidR="00806D5C" w:rsidRPr="393E122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393E122F">
              <w:rPr>
                <w:rFonts w:ascii="Arial Nova" w:hAnsi="Arial Nova" w:cs="Arial"/>
                <w:sz w:val="21"/>
                <w:szCs w:val="21"/>
              </w:rPr>
              <w:t>Deadline: 0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5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6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688CE66F" w14:textId="0DED1D19" w:rsidR="00806D5C" w:rsidRPr="393E122F" w:rsidRDefault="00466B63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="00364529"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365D2F86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629EC370" w14:textId="67BA871B" w:rsidR="00806D5C" w:rsidRDefault="00C2720A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06</w:t>
            </w:r>
            <w:r w:rsidR="00806D5C" w:rsidRPr="000661C8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  <w:p w14:paraId="08FBBD5A" w14:textId="6755CC4A" w:rsidR="008F2C6C" w:rsidRPr="000661C8" w:rsidRDefault="008F2C6C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17FD9D21" w14:textId="5C8C2F34" w:rsidR="00806D5C" w:rsidRPr="006E4554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6E4554">
              <w:rPr>
                <w:rFonts w:ascii="Arial Nova" w:hAnsi="Arial Nova" w:cs="Arial"/>
                <w:b/>
                <w:bCs/>
                <w:sz w:val="21"/>
                <w:szCs w:val="21"/>
              </w:rPr>
              <w:t>SE731: Leading Changes in Healthcare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781C3F7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47D7C9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415B66C7" w14:textId="77777777" w:rsidR="008F2C6C" w:rsidRDefault="008F2C6C" w:rsidP="008F2C6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  <w:p w14:paraId="4C2B0A7D" w14:textId="112E8971" w:rsidR="00936765" w:rsidRDefault="10CEB9D1" w:rsidP="008F2C6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10CEB9D1">
              <w:rPr>
                <w:rFonts w:ascii="Arial Nova" w:hAnsi="Arial Nova" w:cs="Arial"/>
                <w:sz w:val="21"/>
                <w:szCs w:val="21"/>
              </w:rPr>
              <w:t>Virtual launch via Zoom: 15/01/2025 14:30-16:30</w:t>
            </w:r>
          </w:p>
          <w:p w14:paraId="4AE75BE0" w14:textId="77777777" w:rsidR="00936765" w:rsidRDefault="00936765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5F75FB00" w14:textId="77777777" w:rsidR="00936765" w:rsidRDefault="00936765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3BD1C16C" w14:textId="77777777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  <w:p w14:paraId="17C8E570" w14:textId="77777777" w:rsidR="00C3193A" w:rsidRDefault="00C3193A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0EA865FE" w14:textId="30085666" w:rsidR="00C3193A" w:rsidRPr="00AA677F" w:rsidRDefault="00C3193A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90" w:type="dxa"/>
            <w:vAlign w:val="center"/>
          </w:tcPr>
          <w:p w14:paraId="6AA1F997" w14:textId="19111738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1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/07/202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vAlign w:val="center"/>
          </w:tcPr>
          <w:p w14:paraId="0E9EE064" w14:textId="7A8C09C8" w:rsidR="008F2C6C" w:rsidRPr="00AA677F" w:rsidRDefault="00466B63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="00364529"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C3193A" w:rsidRPr="00AA677F" w14:paraId="7790F587" w14:textId="77777777" w:rsidTr="10CEB9D1">
        <w:trPr>
          <w:trHeight w:val="397"/>
        </w:trPr>
        <w:tc>
          <w:tcPr>
            <w:tcW w:w="183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07A5769A" w14:textId="77777777" w:rsidR="00C3193A" w:rsidRPr="00AA677F" w:rsidRDefault="00C3193A" w:rsidP="00162E8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lastRenderedPageBreak/>
              <w:t>JANUARY 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A8B7" w14:textId="77777777" w:rsidR="00C3193A" w:rsidRPr="00AA677F" w:rsidRDefault="00C3193A" w:rsidP="00162E87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6C36" w14:textId="77777777" w:rsidR="00C3193A" w:rsidRPr="00AA677F" w:rsidRDefault="00C3193A" w:rsidP="00162E8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5E03" w14:textId="77777777" w:rsidR="00C3193A" w:rsidRPr="00AA677F" w:rsidRDefault="00C3193A" w:rsidP="00162E8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5F72" w14:textId="77777777" w:rsidR="00C3193A" w:rsidRPr="00AA677F" w:rsidRDefault="00C3193A" w:rsidP="00162E8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7C2" w14:textId="77777777" w:rsidR="00C3193A" w:rsidRPr="00AA677F" w:rsidRDefault="00C3193A" w:rsidP="00162E8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F42C" w14:textId="77777777" w:rsidR="00C3193A" w:rsidRPr="00AA677F" w:rsidRDefault="00C3193A" w:rsidP="00162E8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37FC24B6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1B14A077" w14:textId="59A1FD4C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</w:t>
            </w:r>
            <w:r w:rsidR="004004C3">
              <w:rPr>
                <w:rFonts w:ascii="Arial Nova" w:hAnsi="Arial Nova" w:cs="Arial"/>
                <w:sz w:val="21"/>
                <w:szCs w:val="21"/>
              </w:rPr>
              <w:t>0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15CBE71" w14:textId="615A9E09" w:rsidR="00806D5C" w:rsidRPr="006E4554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6E4554">
              <w:rPr>
                <w:rFonts w:ascii="Arial Nova" w:hAnsi="Arial Nova" w:cs="Arial"/>
                <w:b/>
                <w:bCs/>
                <w:sz w:val="21"/>
                <w:szCs w:val="21"/>
              </w:rPr>
              <w:t>SE784: Medication Use in Musculoskeletal Rehabilitation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E0293EB" w14:textId="6C6DBC19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F19848" w14:textId="1597DDC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78E83BB" w14:textId="3612AEC6" w:rsidR="00806D5C" w:rsidRDefault="00D33587" w:rsidP="00806D5C">
            <w:pPr>
              <w:spacing w:line="259" w:lineRule="auto"/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10/01/25, 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1</w:t>
            </w:r>
            <w:r w:rsidR="000B5A86">
              <w:rPr>
                <w:rFonts w:ascii="Arial Nova" w:hAnsi="Arial Nova" w:cs="Arial"/>
                <w:sz w:val="21"/>
                <w:szCs w:val="21"/>
              </w:rPr>
              <w:t>7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 - </w:t>
            </w:r>
            <w:r w:rsidR="00806D5C">
              <w:rPr>
                <w:rFonts w:ascii="Arial Nova" w:hAnsi="Arial Nova" w:cs="Arial"/>
                <w:bCs/>
                <w:sz w:val="21"/>
                <w:szCs w:val="21"/>
              </w:rPr>
              <w:t xml:space="preserve">independent online learning </w:t>
            </w:r>
          </w:p>
          <w:p w14:paraId="066BD568" w14:textId="72FFEA3C" w:rsidR="00806D5C" w:rsidRPr="00AA677F" w:rsidRDefault="00D33587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31/01/2025, </w:t>
            </w:r>
            <w:r w:rsidR="009E07D1">
              <w:rPr>
                <w:rFonts w:ascii="Arial Nova" w:hAnsi="Arial Nova" w:cs="Arial"/>
                <w:sz w:val="21"/>
                <w:szCs w:val="21"/>
              </w:rPr>
              <w:t>0</w:t>
            </w:r>
            <w:r w:rsidR="000B5A86">
              <w:rPr>
                <w:rFonts w:ascii="Arial Nova" w:hAnsi="Arial Nova" w:cs="Arial"/>
                <w:sz w:val="21"/>
                <w:szCs w:val="21"/>
              </w:rPr>
              <w:t>7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/0</w:t>
            </w:r>
            <w:r w:rsidR="009E07D1">
              <w:rPr>
                <w:rFonts w:ascii="Arial Nova" w:hAnsi="Arial Nova" w:cs="Arial"/>
                <w:sz w:val="21"/>
                <w:szCs w:val="21"/>
              </w:rPr>
              <w:t>2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, </w:t>
            </w:r>
            <w:r w:rsidR="000B5A86">
              <w:rPr>
                <w:rFonts w:ascii="Arial Nova" w:hAnsi="Arial Nova" w:cs="Arial"/>
                <w:sz w:val="21"/>
                <w:szCs w:val="21"/>
              </w:rPr>
              <w:t>14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, </w:t>
            </w:r>
            <w:r w:rsidR="009E07D1">
              <w:rPr>
                <w:rFonts w:ascii="Arial Nova" w:hAnsi="Arial Nova" w:cs="Arial"/>
                <w:sz w:val="21"/>
                <w:szCs w:val="21"/>
              </w:rPr>
              <w:t>2</w:t>
            </w:r>
            <w:r w:rsidR="000B5A86">
              <w:rPr>
                <w:rFonts w:ascii="Arial Nova" w:hAnsi="Arial Nova" w:cs="Arial"/>
                <w:sz w:val="21"/>
                <w:szCs w:val="21"/>
              </w:rPr>
              <w:t>1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 - 09:30-12:30 Face-to-face teaching via Zoom </w:t>
            </w:r>
          </w:p>
        </w:tc>
        <w:tc>
          <w:tcPr>
            <w:tcW w:w="4090" w:type="dxa"/>
            <w:vAlign w:val="center"/>
          </w:tcPr>
          <w:p w14:paraId="42159C25" w14:textId="7FC7FBC5" w:rsidR="00806D5C" w:rsidRPr="00A840AD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Student presentations </w:t>
            </w:r>
            <w:r w:rsidR="00414D52">
              <w:rPr>
                <w:rFonts w:ascii="Arial Nova" w:hAnsi="Arial Nova" w:cs="Arial"/>
                <w:sz w:val="21"/>
                <w:szCs w:val="21"/>
              </w:rPr>
              <w:t>24/</w:t>
            </w:r>
            <w:r>
              <w:rPr>
                <w:rFonts w:ascii="Arial Nova" w:hAnsi="Arial Nova" w:cs="Arial"/>
                <w:sz w:val="21"/>
                <w:szCs w:val="21"/>
              </w:rPr>
              <w:t>01/202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09:30-12:30</w:t>
            </w:r>
          </w:p>
          <w:p w14:paraId="5214018B" w14:textId="438AC9FE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</w:t>
            </w:r>
            <w:r w:rsidR="006E4554">
              <w:rPr>
                <w:rFonts w:ascii="Arial Nova" w:hAnsi="Arial Nova" w:cs="Arial"/>
                <w:i/>
                <w:iCs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/05/202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538C8148" w14:textId="0091FE3F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deadline: 2</w:t>
            </w:r>
            <w:r w:rsidR="006E4554">
              <w:rPr>
                <w:rFonts w:ascii="Arial Nova" w:hAnsi="Arial Nova" w:cs="Arial"/>
                <w:sz w:val="21"/>
                <w:szCs w:val="21"/>
              </w:rPr>
              <w:t>3</w:t>
            </w:r>
            <w:r>
              <w:rPr>
                <w:rFonts w:ascii="Arial Nova" w:hAnsi="Arial Nova" w:cs="Arial"/>
                <w:sz w:val="21"/>
                <w:szCs w:val="21"/>
              </w:rPr>
              <w:t>/05/202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77C4FE53" w14:textId="2021B5A7" w:rsidR="00806D5C" w:rsidRDefault="00466B63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="00364529"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7454B1E2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4442E37F" w14:textId="27331A66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</w:t>
            </w:r>
            <w:r w:rsidR="00B610B9">
              <w:rPr>
                <w:rFonts w:ascii="Arial Nova" w:hAnsi="Arial Nova" w:cs="Arial"/>
                <w:sz w:val="21"/>
                <w:szCs w:val="21"/>
              </w:rPr>
              <w:t>3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2C08FC1" w14:textId="3C9BE8E8" w:rsidR="00806D5C" w:rsidRPr="00B610B9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B610B9">
              <w:rPr>
                <w:rFonts w:ascii="Arial Nova" w:hAnsi="Arial Nova" w:cs="Arial"/>
                <w:b/>
                <w:bCs/>
                <w:sz w:val="21"/>
                <w:szCs w:val="21"/>
              </w:rPr>
              <w:t>SE785: MSK Research: Data collection and Analysis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057851A" w14:textId="50F05E8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9A13CF" w14:textId="6F6A1526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4AA82459" w14:textId="780B1A0B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Distance learning with Zoom support 1</w:t>
            </w:r>
            <w:r w:rsidR="00B610B9">
              <w:rPr>
                <w:rFonts w:ascii="Arial Nova" w:hAnsi="Arial Nova" w:cs="Arial"/>
                <w:sz w:val="21"/>
                <w:szCs w:val="21"/>
              </w:rPr>
              <w:t>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/01/2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 w:rsidR="00B610B9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4090" w:type="dxa"/>
            <w:vAlign w:val="center"/>
          </w:tcPr>
          <w:p w14:paraId="6F4D695D" w14:textId="77A87BD1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</w:t>
            </w:r>
            <w:r w:rsidR="00B610B9">
              <w:rPr>
                <w:rFonts w:ascii="Arial Nova" w:hAnsi="Arial Nova" w:cs="Arial"/>
                <w:i/>
                <w:iCs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/02/202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0A5293C0" w14:textId="0EEAB810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1</w:t>
            </w:r>
            <w:r w:rsidR="00B610B9">
              <w:rPr>
                <w:rFonts w:ascii="Arial Nova" w:hAnsi="Arial Nova" w:cs="Arial"/>
                <w:sz w:val="21"/>
                <w:szCs w:val="21"/>
              </w:rPr>
              <w:t>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14:paraId="325C70AC" w14:textId="6D83324A" w:rsidR="00806D5C" w:rsidRDefault="00466B63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="00364529"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445E3386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18EB3518" w14:textId="4EEAD6D0" w:rsidR="00806D5C" w:rsidRPr="000661C8" w:rsidRDefault="00C3193A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31</w:t>
            </w:r>
            <w:r w:rsidR="00806D5C" w:rsidRPr="000661C8">
              <w:rPr>
                <w:rFonts w:ascii="Arial Nova" w:hAnsi="Arial Nova" w:cs="Arial"/>
                <w:sz w:val="21"/>
                <w:szCs w:val="21"/>
              </w:rPr>
              <w:t>/01/202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B0F3" w14:textId="1B61FB1D" w:rsidR="00806D5C" w:rsidRPr="00F97C40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F97C40">
              <w:rPr>
                <w:rFonts w:ascii="Arial Nova" w:hAnsi="Arial Nova" w:cs="Arial"/>
                <w:b/>
                <w:bCs/>
                <w:sz w:val="21"/>
                <w:szCs w:val="21"/>
              </w:rPr>
              <w:t>SE715: Introduction to Musculoskeletal Ultrasound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1FA8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477E0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208B4" w14:textId="35F1CB4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</w:t>
            </w:r>
            <w:r w:rsidR="00710ACD">
              <w:rPr>
                <w:rFonts w:ascii="Arial Nova" w:hAnsi="Arial Nova" w:cs="Arial"/>
                <w:sz w:val="21"/>
                <w:szCs w:val="21"/>
              </w:rPr>
              <w:t xml:space="preserve">1 Jan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 w:rsidR="00710ACD">
              <w:rPr>
                <w:rFonts w:ascii="Arial Nova" w:hAnsi="Arial Nova" w:cs="Arial"/>
                <w:sz w:val="21"/>
                <w:szCs w:val="21"/>
              </w:rPr>
              <w:t xml:space="preserve"> 3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Feb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>
              <w:rPr>
                <w:rFonts w:ascii="Arial Nova" w:hAnsi="Arial Nova" w:cs="Arial"/>
                <w:sz w:val="21"/>
                <w:szCs w:val="21"/>
              </w:rPr>
              <w:t>Face-to-face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teaching at Colchester campus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52B9B724" w14:textId="64C1B2A6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</w:t>
            </w:r>
            <w:r w:rsidR="00710ACD">
              <w:rPr>
                <w:rFonts w:ascii="Arial Nova" w:hAnsi="Arial Nova" w:cs="Arial"/>
                <w:i/>
                <w:iCs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5EF1C8D2" w14:textId="71DA292C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 </w:t>
            </w:r>
            <w:r w:rsidR="00710ACD">
              <w:rPr>
                <w:rFonts w:ascii="Arial Nova" w:hAnsi="Arial Nova" w:cs="Arial"/>
                <w:sz w:val="21"/>
                <w:szCs w:val="21"/>
              </w:rPr>
              <w:t>25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/04/202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CCC35D6" w14:textId="5899876B" w:rsidR="00806D5C" w:rsidRDefault="00466B63" w:rsidP="00630E17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08</w:t>
            </w:r>
            <w:r w:rsidR="00364529">
              <w:rPr>
                <w:rFonts w:ascii="Arial Nova" w:hAnsi="Arial Nova" w:cs="Arial"/>
                <w:sz w:val="21"/>
                <w:szCs w:val="21"/>
              </w:rPr>
              <w:t>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806D5C" w:rsidRPr="00AA677F" w14:paraId="514E678F" w14:textId="77777777" w:rsidTr="10CEB9D1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1F996BDF" w14:textId="3FAC972E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FEBRUARY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1D18B" w14:textId="06A3403A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303D" w14:textId="3D32C704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4FC" w14:textId="329FF2CF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6F4A" w14:textId="33283D15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3334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EEEF" w14:textId="7CB1FB8C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70FCE153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3B5B3AFF" w14:textId="4AD00A15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0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3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9B1DD" w14:textId="5BCBFAA4" w:rsidR="00806D5C" w:rsidRPr="001274A3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1274A3">
              <w:rPr>
                <w:rFonts w:ascii="Arial Nova" w:hAnsi="Arial Nova" w:cs="Arial"/>
                <w:b/>
                <w:bCs/>
                <w:sz w:val="21"/>
                <w:szCs w:val="21"/>
              </w:rPr>
              <w:t>SE761: First Contact Musculoskeletal Practice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1E311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EC669" w14:textId="325ECB8F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8870" w14:textId="5DD9DBA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W/B 0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3</w:t>
            </w:r>
            <w:r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>, 1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0</w:t>
            </w:r>
            <w:r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>, 2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4</w:t>
            </w:r>
            <w:r>
              <w:rPr>
                <w:rFonts w:ascii="Arial Nova" w:hAnsi="Arial Nova" w:cs="Arial"/>
                <w:sz w:val="21"/>
                <w:szCs w:val="21"/>
              </w:rPr>
              <w:t>/02/202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sz w:val="21"/>
                <w:szCs w:val="21"/>
              </w:rPr>
              <w:t>, 0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3</w:t>
            </w:r>
            <w:r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– four weeks of independent learning online</w:t>
            </w:r>
          </w:p>
          <w:p w14:paraId="385EDDF1" w14:textId="3257F47C" w:rsidR="00806D5C" w:rsidRPr="00AA677F" w:rsidRDefault="001274A3" w:rsidP="00806D5C">
            <w:pPr>
              <w:rPr>
                <w:rFonts w:eastAsia="Calibri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19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 – 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 Mar 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>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 xml:space="preserve"> – 09:00-17:00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: </w:t>
            </w:r>
            <w:r w:rsidR="00806D5C">
              <w:rPr>
                <w:rFonts w:ascii="Arial Nova" w:hAnsi="Arial Nova" w:cs="Arial"/>
                <w:sz w:val="21"/>
                <w:szCs w:val="21"/>
              </w:rPr>
              <w:t>Face-to-face teaching via Zoom</w:t>
            </w:r>
            <w:r w:rsidR="00806D5C" w:rsidRPr="00AA677F">
              <w:rPr>
                <w:rFonts w:ascii="Arial Nova" w:hAnsi="Arial Nova" w:cs="Arial"/>
                <w:sz w:val="21"/>
                <w:szCs w:val="21"/>
              </w:rPr>
              <w:t xml:space="preserve"> to consolidate the online learning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3DC26B9F" w14:textId="1F601FD3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Oral presentations (remote/online): W</w:t>
            </w:r>
            <w:r>
              <w:rPr>
                <w:rFonts w:ascii="Arial Nova" w:hAnsi="Arial Nova" w:cs="Arial"/>
                <w:sz w:val="21"/>
                <w:szCs w:val="21"/>
              </w:rPr>
              <w:t>/B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  <w:p w14:paraId="66A796DD" w14:textId="4A79103A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</w:t>
            </w:r>
            <w:r w:rsidR="001274A3">
              <w:rPr>
                <w:rFonts w:ascii="Arial Nova" w:hAnsi="Arial Nova" w:cs="Arial"/>
                <w:i/>
                <w:iCs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/07/202</w:t>
            </w:r>
            <w:r w:rsidR="004E7C95"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44F0B9F8" w14:textId="6E736D4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="001274A3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AEA2BBE" w14:textId="7EDA611C" w:rsidR="00806D5C" w:rsidRPr="00AA677F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22/12/202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4</w:t>
            </w:r>
          </w:p>
        </w:tc>
      </w:tr>
      <w:tr w:rsidR="006C602F" w:rsidRPr="00AA677F" w14:paraId="5BF5EE4C" w14:textId="77777777" w:rsidTr="10CEB9D1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35BC83C1" w14:textId="53EDC2B5" w:rsidR="006C602F" w:rsidRPr="00AA677F" w:rsidRDefault="006C602F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MARCH 2025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765CC" w14:textId="77777777" w:rsidR="006C602F" w:rsidRPr="00AA677F" w:rsidRDefault="006C602F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FF0D" w14:textId="77777777" w:rsidR="006C602F" w:rsidRPr="00AA677F" w:rsidRDefault="006C602F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7B8E" w14:textId="77777777" w:rsidR="006C602F" w:rsidRPr="00AA677F" w:rsidRDefault="006C602F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A44B" w14:textId="77777777" w:rsidR="006C602F" w:rsidRPr="00AA677F" w:rsidRDefault="006C602F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A370" w14:textId="77777777" w:rsidR="006C602F" w:rsidRPr="00AA677F" w:rsidRDefault="006C602F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09DC" w14:textId="77777777" w:rsidR="006C602F" w:rsidRPr="00AA677F" w:rsidRDefault="006C602F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6C602F" w:rsidRPr="00AA677F" w14:paraId="7BC81CD8" w14:textId="77777777" w:rsidTr="10CEB9D1">
        <w:trPr>
          <w:trHeight w:val="397"/>
        </w:trPr>
        <w:tc>
          <w:tcPr>
            <w:tcW w:w="1834" w:type="dxa"/>
            <w:shd w:val="clear" w:color="auto" w:fill="auto"/>
            <w:vAlign w:val="center"/>
          </w:tcPr>
          <w:p w14:paraId="5E16B5CC" w14:textId="5B581B9E" w:rsidR="006C602F" w:rsidRPr="00EB1A15" w:rsidRDefault="00EB1A15" w:rsidP="00806D5C">
            <w:pPr>
              <w:pStyle w:val="Heading2"/>
              <w:rPr>
                <w:rFonts w:ascii="Arial Nova" w:hAnsi="Arial Nova" w:cs="Arial"/>
                <w:b w:val="0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 w:val="0"/>
                <w:bCs/>
                <w:sz w:val="21"/>
                <w:szCs w:val="21"/>
              </w:rPr>
              <w:t>28/03/25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94C6C" w14:textId="3D14F1EC" w:rsidR="006C602F" w:rsidRPr="00AA677F" w:rsidRDefault="001E2AF1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2F4F33">
              <w:rPr>
                <w:rFonts w:ascii="Arial Nova" w:hAnsi="Arial Nova" w:cs="Arial"/>
                <w:bCs/>
                <w:sz w:val="21"/>
                <w:szCs w:val="21"/>
              </w:rPr>
              <w:t>SE786: Evaluation of Clinical Practice for MSK First Contact Practitioners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81A2" w14:textId="6791B24A" w:rsidR="006C602F" w:rsidRPr="00AA677F" w:rsidRDefault="001E2AF1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F8BF" w14:textId="32F87DF9" w:rsidR="006C602F" w:rsidRPr="00AA677F" w:rsidRDefault="001E2AF1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713C" w14:textId="7AEA0432" w:rsidR="006C602F" w:rsidRDefault="001E2AF1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Distance learning with Zoom </w:t>
            </w:r>
            <w:proofErr w:type="gramStart"/>
            <w:r w:rsidRPr="00AA677F">
              <w:rPr>
                <w:rFonts w:ascii="Arial Nova" w:hAnsi="Arial Nova" w:cs="Arial"/>
                <w:sz w:val="21"/>
                <w:szCs w:val="21"/>
              </w:rPr>
              <w:t>support</w:t>
            </w:r>
            <w:proofErr w:type="gramEnd"/>
          </w:p>
          <w:p w14:paraId="24358983" w14:textId="263754D3" w:rsidR="00C00B87" w:rsidRPr="00C00B87" w:rsidRDefault="00C00B87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C00B87">
              <w:rPr>
                <w:rFonts w:ascii="Arial Nova" w:hAnsi="Arial Nova" w:cs="Arial"/>
                <w:sz w:val="21"/>
                <w:szCs w:val="21"/>
              </w:rPr>
              <w:t xml:space="preserve">Zoom meetings starting </w:t>
            </w:r>
            <w:proofErr w:type="spellStart"/>
            <w:r w:rsidRPr="00C00B87">
              <w:rPr>
                <w:rFonts w:ascii="Arial Nova" w:hAnsi="Arial Nova" w:cs="Arial"/>
                <w:sz w:val="21"/>
                <w:szCs w:val="21"/>
              </w:rPr>
              <w:t>mid April</w:t>
            </w:r>
            <w:proofErr w:type="spellEnd"/>
            <w:r w:rsidRPr="00C00B87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75CB6" w14:textId="77777777" w:rsidR="001E2AF1" w:rsidRDefault="001E2AF1" w:rsidP="001E2AF1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19/09/2025</w:t>
            </w:r>
          </w:p>
          <w:p w14:paraId="34E91D10" w14:textId="404FE928" w:rsidR="006C602F" w:rsidRPr="00AA677F" w:rsidRDefault="001E2AF1" w:rsidP="001E2AF1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10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</w:t>
            </w:r>
            <w:r w:rsidR="00935B1F">
              <w:rPr>
                <w:rFonts w:ascii="Arial Nova" w:hAnsi="Arial Nova" w:cs="Arial"/>
                <w:sz w:val="21"/>
                <w:szCs w:val="21"/>
              </w:rPr>
              <w:t>20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CAAC" w14:textId="4B187D09" w:rsidR="006C602F" w:rsidRPr="00466B63" w:rsidRDefault="00466B63" w:rsidP="00630E17">
            <w:pPr>
              <w:rPr>
                <w:rFonts w:ascii="Arial Nova" w:hAnsi="Arial Nova" w:cs="Arial"/>
                <w:sz w:val="21"/>
                <w:szCs w:val="21"/>
              </w:rPr>
            </w:pPr>
            <w:r w:rsidRPr="00466B63">
              <w:rPr>
                <w:rFonts w:ascii="Arial Nova" w:hAnsi="Arial Nova" w:cs="Arial"/>
                <w:sz w:val="21"/>
                <w:szCs w:val="21"/>
              </w:rPr>
              <w:t>14/02/2025</w:t>
            </w:r>
          </w:p>
        </w:tc>
      </w:tr>
      <w:tr w:rsidR="00806D5C" w:rsidRPr="00AA677F" w14:paraId="2606B7BE" w14:textId="77777777" w:rsidTr="10CEB9D1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47A22E9A" w14:textId="1D3129CA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APRIL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202</w:t>
            </w:r>
            <w:r w:rsidR="004572C2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2AA87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C0E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C4D9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A8C6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E8B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CF83" w14:textId="4377B97E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99C0E70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66F2591E" w14:textId="26EAF2E8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22/04/202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BD8B" w14:textId="188AFC53" w:rsidR="00806D5C" w:rsidRPr="002F4F33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2F4F33">
              <w:rPr>
                <w:rFonts w:ascii="Arial Nova" w:hAnsi="Arial Nova" w:cs="Arial"/>
                <w:b/>
                <w:bCs/>
                <w:sz w:val="21"/>
                <w:szCs w:val="21"/>
              </w:rPr>
              <w:t>SE731: Leading Change in Healthcare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1820C" w14:textId="4011F52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6C645" w14:textId="6ED11D6B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CD01" w14:textId="529808CD" w:rsidR="00936765" w:rsidRDefault="10CEB9D1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10CEB9D1">
              <w:rPr>
                <w:rFonts w:ascii="Arial Nova" w:hAnsi="Arial Nova" w:cs="Arial"/>
                <w:sz w:val="21"/>
                <w:szCs w:val="21"/>
              </w:rPr>
              <w:t>Virtual launch via Zoom: 23/04/2025 13:00-15:00</w:t>
            </w:r>
          </w:p>
          <w:p w14:paraId="5EE9F72E" w14:textId="77777777" w:rsidR="00936765" w:rsidRDefault="00936765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  <w:p w14:paraId="503142F2" w14:textId="047D887E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3461F2A0" w14:textId="7F3706E8" w:rsidR="00806D5C" w:rsidRDefault="00502BD8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Summative Coursework deadline: 20/10/2025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6EF3E828" w14:textId="09D77E03" w:rsidR="00806D5C" w:rsidRDefault="00364529" w:rsidP="00630E1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</w:tr>
      <w:tr w:rsidR="008F2C6C" w:rsidRPr="00AA677F" w14:paraId="6930C41D" w14:textId="77777777" w:rsidTr="00820B0D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42A673A2" w14:textId="77777777" w:rsidR="008F2C6C" w:rsidRPr="00AA677F" w:rsidRDefault="008F2C6C" w:rsidP="00820B0D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lastRenderedPageBreak/>
              <w:t xml:space="preserve">APRIL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EED50" w14:textId="77777777" w:rsidR="008F2C6C" w:rsidRPr="00AA677F" w:rsidRDefault="008F2C6C" w:rsidP="00820B0D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D945" w14:textId="77777777" w:rsidR="008F2C6C" w:rsidRPr="00AA677F" w:rsidRDefault="008F2C6C" w:rsidP="00820B0D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29A5" w14:textId="77777777" w:rsidR="008F2C6C" w:rsidRPr="00AA677F" w:rsidRDefault="008F2C6C" w:rsidP="00820B0D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8943" w14:textId="77777777" w:rsidR="008F2C6C" w:rsidRPr="00AA677F" w:rsidRDefault="008F2C6C" w:rsidP="00820B0D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6C5E0" w14:textId="77777777" w:rsidR="008F2C6C" w:rsidRPr="00AA677F" w:rsidRDefault="008F2C6C" w:rsidP="00820B0D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09DA" w14:textId="77777777" w:rsidR="008F2C6C" w:rsidRPr="00AA677F" w:rsidRDefault="008F2C6C" w:rsidP="00820B0D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389E2C53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010280EA" w14:textId="1D69FC26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22/04/202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4349" w14:textId="37A4DC2A" w:rsidR="00806D5C" w:rsidRPr="002F4F33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2F4F33">
              <w:rPr>
                <w:rFonts w:ascii="Arial Nova" w:hAnsi="Arial Nova" w:cs="Arial"/>
                <w:b/>
                <w:bCs/>
                <w:sz w:val="21"/>
                <w:szCs w:val="21"/>
              </w:rPr>
              <w:t>SE730: Dissertation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1CCA" w14:textId="3704B712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4B73" w14:textId="4AEFEEE0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60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3AFE" w14:textId="71ABF032" w:rsidR="00806D5C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Individual tutorials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6B929420" w14:textId="56C14DEF" w:rsidR="00806D5C" w:rsidRPr="393E122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393E122F">
              <w:rPr>
                <w:rFonts w:ascii="Arial Nova" w:hAnsi="Arial Nova" w:cs="Arial"/>
                <w:sz w:val="21"/>
                <w:szCs w:val="21"/>
              </w:rPr>
              <w:t xml:space="preserve">Deadline: </w:t>
            </w: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2F4F33">
              <w:rPr>
                <w:rFonts w:ascii="Arial Nova" w:hAnsi="Arial Nova" w:cs="Arial"/>
                <w:sz w:val="21"/>
                <w:szCs w:val="21"/>
              </w:rPr>
              <w:t>0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4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>/202</w:t>
            </w:r>
            <w:r w:rsidR="002F4F33">
              <w:rPr>
                <w:rFonts w:ascii="Arial Nova" w:hAnsi="Arial Nova" w:cs="Arial"/>
                <w:sz w:val="21"/>
                <w:szCs w:val="21"/>
              </w:rPr>
              <w:t>6</w:t>
            </w:r>
            <w:r w:rsidRPr="393E122F">
              <w:rPr>
                <w:rFonts w:ascii="Arial Nova" w:hAnsi="Arial Nova" w:cs="Arial"/>
                <w:sz w:val="21"/>
                <w:szCs w:val="21"/>
              </w:rPr>
              <w:t xml:space="preserve"> - midday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9199CCE" w14:textId="380CF99B" w:rsidR="00806D5C" w:rsidRPr="393E122F" w:rsidRDefault="00364529" w:rsidP="00630E17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="00466B63">
              <w:rPr>
                <w:rFonts w:ascii="Arial Nova" w:hAnsi="Arial Nova" w:cs="Arial"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sz w:val="21"/>
                <w:szCs w:val="21"/>
              </w:rPr>
              <w:t>/03/202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</w:tr>
      <w:tr w:rsidR="00466B63" w:rsidRPr="00AA677F" w14:paraId="36BB01FC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4988E2E3" w14:textId="77777777" w:rsidR="00466B63" w:rsidRPr="000661C8" w:rsidRDefault="00466B63" w:rsidP="00DC585D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25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/04/202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4FD07" w14:textId="77777777" w:rsidR="00466B63" w:rsidRPr="002F4F33" w:rsidRDefault="00466B63" w:rsidP="00DC585D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2F4F33">
              <w:rPr>
                <w:rFonts w:ascii="Arial Nova" w:hAnsi="Arial Nova" w:cs="Arial"/>
                <w:b/>
                <w:bCs/>
                <w:sz w:val="21"/>
                <w:szCs w:val="21"/>
              </w:rPr>
              <w:t>SE717: Advanced Musculoskeletal Assessment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BB1DC" w14:textId="77777777" w:rsidR="00466B63" w:rsidRPr="00AA677F" w:rsidRDefault="00466B63" w:rsidP="00DC585D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273A" w14:textId="77777777" w:rsidR="00466B63" w:rsidRPr="00AA677F" w:rsidRDefault="00466B63" w:rsidP="00DC585D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C1E7" w14:textId="77777777" w:rsidR="00466B63" w:rsidRPr="00AA677F" w:rsidRDefault="00466B63" w:rsidP="00DC585D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-2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Apr 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Face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to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face teaching via </w:t>
            </w:r>
            <w:r>
              <w:rPr>
                <w:rFonts w:ascii="Arial Nova" w:hAnsi="Arial Nova" w:cs="Arial"/>
                <w:sz w:val="21"/>
                <w:szCs w:val="21"/>
              </w:rPr>
              <w:t>Z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oom</w:t>
            </w: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450F68B3" w14:textId="77777777" w:rsidR="00466B63" w:rsidRPr="00AA677F" w:rsidRDefault="00466B63" w:rsidP="00DC585D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Presentations: W/B 2/06/2025</w:t>
            </w:r>
          </w:p>
          <w:p w14:paraId="7B307430" w14:textId="77777777" w:rsidR="00466B63" w:rsidRDefault="00466B63" w:rsidP="00DC585D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13/06/2025</w:t>
            </w:r>
          </w:p>
          <w:p w14:paraId="0CE65B7D" w14:textId="77777777" w:rsidR="00466B63" w:rsidRDefault="00466B63" w:rsidP="00DC585D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04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7C507C3C" w14:textId="77777777" w:rsidR="00466B63" w:rsidRDefault="00466B63" w:rsidP="00DC585D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28/03/2025</w:t>
            </w:r>
          </w:p>
        </w:tc>
      </w:tr>
      <w:tr w:rsidR="00806D5C" w:rsidRPr="00AA677F" w14:paraId="3D8AE7C9" w14:textId="77777777" w:rsidTr="10CEB9D1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5125E662" w14:textId="2B1014B9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MAY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202</w:t>
            </w:r>
            <w:r w:rsidR="004572C2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60A9A" w14:textId="4188B218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147" w14:textId="7D2717F1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7E5B" w14:textId="092575DB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5C88" w14:textId="60A04E22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9827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78DB" w14:textId="4BE8504E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53CE503A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2256C012" w14:textId="4CF83492" w:rsidR="00806D5C" w:rsidRPr="000661C8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sz w:val="21"/>
                <w:szCs w:val="21"/>
              </w:rPr>
              <w:t>1</w:t>
            </w:r>
            <w:r w:rsidR="007B46CC">
              <w:rPr>
                <w:rFonts w:ascii="Arial Nova" w:hAnsi="Arial Nova" w:cs="Arial"/>
                <w:sz w:val="21"/>
                <w:szCs w:val="21"/>
              </w:rPr>
              <w:t>0</w:t>
            </w:r>
            <w:r w:rsidRPr="000661C8">
              <w:rPr>
                <w:rFonts w:ascii="Arial Nova" w:hAnsi="Arial Nova" w:cs="Arial"/>
                <w:sz w:val="21"/>
                <w:szCs w:val="21"/>
              </w:rPr>
              <w:t>/05/202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9DBC" w14:textId="77777777" w:rsidR="00806D5C" w:rsidRPr="007B46CC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7B46CC">
              <w:rPr>
                <w:rFonts w:ascii="Arial Nova" w:hAnsi="Arial Nova" w:cs="Arial"/>
                <w:b/>
                <w:bCs/>
                <w:sz w:val="21"/>
                <w:szCs w:val="21"/>
              </w:rPr>
              <w:t>SE714: Soft Tissue &amp; Joint Injection Therapy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8452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4B9D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8306" w14:textId="65E915BE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Please state your preferred cohort when applying</w:t>
            </w:r>
          </w:p>
          <w:p w14:paraId="5410ABE5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  <w:u w:val="single"/>
              </w:rPr>
            </w:pPr>
          </w:p>
          <w:p w14:paraId="077229E1" w14:textId="02390EF4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ONE: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1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May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zoom and 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1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May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Face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to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face practical at Colchester campus</w:t>
            </w:r>
          </w:p>
          <w:p w14:paraId="5F6F2C02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  <w:u w:val="single"/>
              </w:rPr>
            </w:pPr>
          </w:p>
          <w:p w14:paraId="7D636604" w14:textId="2D5BF9F3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  <w:u w:val="single"/>
              </w:rPr>
              <w:t>COHORT TWO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1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0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-1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1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May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: Remote teaching of theory via zoom and 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7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-</w:t>
            </w:r>
            <w:r>
              <w:rPr>
                <w:rFonts w:ascii="Arial Nova" w:hAnsi="Arial Nova" w:cs="Arial"/>
                <w:sz w:val="21"/>
                <w:szCs w:val="21"/>
              </w:rPr>
              <w:t>0</w:t>
            </w:r>
            <w:r w:rsidR="00A31EBC">
              <w:rPr>
                <w:rFonts w:ascii="Arial Nova" w:hAnsi="Arial Nova" w:cs="Arial"/>
                <w:sz w:val="21"/>
                <w:szCs w:val="21"/>
              </w:rPr>
              <w:t>8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 June 202</w:t>
            </w:r>
            <w:r w:rsidR="004572C2"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: Face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to</w:t>
            </w:r>
            <w:r>
              <w:rPr>
                <w:rFonts w:ascii="Arial Nova" w:hAnsi="Arial Nova" w:cs="Arial"/>
                <w:sz w:val="21"/>
                <w:szCs w:val="21"/>
              </w:rPr>
              <w:t>-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face practical at Colchester campus</w:t>
            </w:r>
          </w:p>
          <w:p w14:paraId="12C79737" w14:textId="47F782D8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  <w:u w:val="single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  <w:vAlign w:val="center"/>
          </w:tcPr>
          <w:p w14:paraId="1E601B49" w14:textId="5DC269DD" w:rsidR="00550B45" w:rsidRDefault="00550B45" w:rsidP="00550B45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01/08/2025</w:t>
            </w:r>
          </w:p>
          <w:p w14:paraId="68037A09" w14:textId="675659CE" w:rsidR="00550B45" w:rsidRDefault="00550B45" w:rsidP="00550B45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Summative </w:t>
            </w:r>
            <w:r w:rsidRPr="00E23317">
              <w:rPr>
                <w:rFonts w:ascii="Arial Nova" w:hAnsi="Arial Nova" w:cs="Arial"/>
                <w:sz w:val="21"/>
                <w:szCs w:val="21"/>
              </w:rPr>
              <w:t xml:space="preserve">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29/08/2025</w:t>
            </w:r>
          </w:p>
          <w:p w14:paraId="686DA626" w14:textId="324EE2A3" w:rsidR="00550B45" w:rsidRDefault="00550B45" w:rsidP="00550B45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Oral Vivas week commencing: </w:t>
            </w:r>
            <w:proofErr w:type="gramStart"/>
            <w:r>
              <w:rPr>
                <w:rFonts w:ascii="Arial Nova" w:hAnsi="Arial Nova" w:cs="Arial"/>
                <w:sz w:val="21"/>
                <w:szCs w:val="21"/>
              </w:rPr>
              <w:t>15/09/2025</w:t>
            </w:r>
            <w:proofErr w:type="gramEnd"/>
          </w:p>
          <w:p w14:paraId="518BFBCF" w14:textId="080C8E48" w:rsidR="00550B45" w:rsidRDefault="00550B45" w:rsidP="00550B45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10 Supervised Injections submission deadline: 26/09//2025</w:t>
            </w:r>
          </w:p>
          <w:p w14:paraId="7B4BA828" w14:textId="74954AB6" w:rsidR="00806D5C" w:rsidRDefault="00806D5C" w:rsidP="00806D5C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47835C0E" w14:textId="634C7C95" w:rsidR="00806D5C" w:rsidRPr="00364529" w:rsidRDefault="00364529" w:rsidP="00630E17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12/04/202</w:t>
            </w:r>
            <w:r w:rsidR="004E7C95"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</w:tr>
      <w:tr w:rsidR="008F2C6C" w:rsidRPr="00AA677F" w14:paraId="5A717263" w14:textId="77777777" w:rsidTr="00820B0D">
        <w:trPr>
          <w:trHeight w:val="567"/>
        </w:trPr>
        <w:tc>
          <w:tcPr>
            <w:tcW w:w="1834" w:type="dxa"/>
            <w:vAlign w:val="center"/>
          </w:tcPr>
          <w:p w14:paraId="120A2FF2" w14:textId="77777777" w:rsidR="008F2C6C" w:rsidRPr="000661C8" w:rsidRDefault="008F2C6C" w:rsidP="00820B0D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12/05/2025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E22F8" w14:textId="77777777" w:rsidR="008F2C6C" w:rsidRPr="001274A3" w:rsidRDefault="008F2C6C" w:rsidP="00820B0D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1274A3">
              <w:rPr>
                <w:rFonts w:ascii="Arial Nova" w:hAnsi="Arial Nova" w:cs="Arial"/>
                <w:b/>
                <w:bCs/>
                <w:sz w:val="21"/>
                <w:szCs w:val="21"/>
              </w:rPr>
              <w:t>SE713: Understanding &amp; Managing Complex Musculoskeletal Conditions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4596" w14:textId="77777777" w:rsidR="008F2C6C" w:rsidRPr="00AA677F" w:rsidRDefault="008F2C6C" w:rsidP="00820B0D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A3587" w14:textId="77777777" w:rsidR="008F2C6C" w:rsidRPr="00AA677F" w:rsidRDefault="008F2C6C" w:rsidP="00820B0D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45210" w14:textId="2D4C525E" w:rsidR="008F2C6C" w:rsidRPr="00AA677F" w:rsidRDefault="008F2C6C" w:rsidP="00820B0D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W/B 12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/0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AA677F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5, 19/05/2025, 26/05/2025, 02/06/2025, 09</w:t>
            </w:r>
            <w:r w:rsidR="00C54646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06/2025 – 5 weeks of independent learning online</w:t>
            </w: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CF75F" w14:textId="77777777" w:rsidR="008F2C6C" w:rsidRPr="00AA677F" w:rsidRDefault="008F2C6C" w:rsidP="00820B0D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i/>
                <w:iCs/>
                <w:sz w:val="21"/>
                <w:szCs w:val="21"/>
              </w:rPr>
              <w:t>Formative coursework deadline: 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7/06/</w:t>
            </w:r>
            <w:r w:rsidRPr="00AA677F">
              <w:rPr>
                <w:rFonts w:ascii="Arial Nova" w:hAnsi="Arial Nova" w:cs="Arial"/>
                <w:i/>
                <w:iCs/>
                <w:sz w:val="21"/>
                <w:szCs w:val="21"/>
              </w:rPr>
              <w:t>202</w:t>
            </w:r>
            <w:r>
              <w:rPr>
                <w:rFonts w:ascii="Arial Nova" w:hAnsi="Arial Nova" w:cs="Arial"/>
                <w:i/>
                <w:iCs/>
                <w:sz w:val="21"/>
                <w:szCs w:val="21"/>
              </w:rPr>
              <w:t>5</w:t>
            </w:r>
          </w:p>
          <w:p w14:paraId="408ABCE5" w14:textId="77777777" w:rsidR="008F2C6C" w:rsidRPr="00AA677F" w:rsidRDefault="008F2C6C" w:rsidP="00820B0D">
            <w:pPr>
              <w:rPr>
                <w:rFonts w:ascii="Arial Nova" w:hAnsi="Arial Nova" w:cs="Arial"/>
                <w:i/>
                <w:iCs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Summative coursework deadline: </w:t>
            </w:r>
            <w:r>
              <w:rPr>
                <w:rFonts w:ascii="Arial Nova" w:hAnsi="Arial Nova" w:cs="Arial"/>
                <w:sz w:val="21"/>
                <w:szCs w:val="21"/>
              </w:rPr>
              <w:t>11/07/2025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7EAD" w14:textId="77777777" w:rsidR="008F2C6C" w:rsidRPr="00364529" w:rsidRDefault="008F2C6C" w:rsidP="00820B0D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12</w:t>
            </w:r>
            <w:r w:rsidRPr="00364529">
              <w:rPr>
                <w:rFonts w:ascii="Arial Nova" w:hAnsi="Arial Nova" w:cs="Arial"/>
                <w:sz w:val="21"/>
                <w:szCs w:val="21"/>
              </w:rPr>
              <w:t>/</w:t>
            </w:r>
            <w:r>
              <w:rPr>
                <w:rFonts w:ascii="Arial Nova" w:hAnsi="Arial Nova" w:cs="Arial"/>
                <w:sz w:val="21"/>
                <w:szCs w:val="21"/>
              </w:rPr>
              <w:t>04</w:t>
            </w:r>
            <w:r w:rsidRPr="00364529">
              <w:rPr>
                <w:rFonts w:ascii="Arial Nova" w:hAnsi="Arial Nova" w:cs="Arial"/>
                <w:sz w:val="21"/>
                <w:szCs w:val="21"/>
              </w:rPr>
              <w:t>/202</w:t>
            </w:r>
            <w:r>
              <w:rPr>
                <w:rFonts w:ascii="Arial Nova" w:hAnsi="Arial Nova" w:cs="Arial"/>
                <w:sz w:val="21"/>
                <w:szCs w:val="21"/>
              </w:rPr>
              <w:t>5</w:t>
            </w:r>
          </w:p>
        </w:tc>
      </w:tr>
      <w:tr w:rsidR="00806D5C" w:rsidRPr="00AA677F" w14:paraId="4372C683" w14:textId="77777777" w:rsidTr="10CEB9D1">
        <w:trPr>
          <w:trHeight w:val="397"/>
        </w:trPr>
        <w:tc>
          <w:tcPr>
            <w:tcW w:w="1834" w:type="dxa"/>
            <w:shd w:val="clear" w:color="auto" w:fill="000000" w:themeFill="text1"/>
            <w:vAlign w:val="center"/>
          </w:tcPr>
          <w:p w14:paraId="7F6EC207" w14:textId="1441E6BE" w:rsidR="00806D5C" w:rsidRPr="00AA677F" w:rsidRDefault="00806D5C" w:rsidP="00806D5C">
            <w:pPr>
              <w:pStyle w:val="Heading2"/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</w:pPr>
            <w:r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lastRenderedPageBreak/>
              <w:t>JUNE 202</w:t>
            </w:r>
            <w:r w:rsidR="004572C2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29A" w14:textId="2A4CB67F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7DE5" w14:textId="6BAA5365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CC4" w14:textId="3E80BB9D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FC2" w14:textId="7A0E01B1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18C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0BD" w14:textId="207EF102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357673D2" w14:textId="77777777" w:rsidTr="10CEB9D1">
        <w:trPr>
          <w:trHeight w:val="567"/>
        </w:trPr>
        <w:tc>
          <w:tcPr>
            <w:tcW w:w="1834" w:type="dxa"/>
            <w:shd w:val="clear" w:color="auto" w:fill="auto"/>
            <w:vAlign w:val="center"/>
          </w:tcPr>
          <w:p w14:paraId="7D221227" w14:textId="7C95C3F1" w:rsidR="00806D5C" w:rsidRPr="00B245A2" w:rsidRDefault="00806D5C" w:rsidP="00806D5C">
            <w:pPr>
              <w:pStyle w:val="Heading2"/>
              <w:rPr>
                <w:rFonts w:ascii="Arial Nova" w:hAnsi="Arial Nova" w:cs="Arial"/>
                <w:b w:val="0"/>
                <w:bCs/>
                <w:sz w:val="21"/>
                <w:szCs w:val="21"/>
              </w:rPr>
            </w:pPr>
            <w:r w:rsidRPr="000661C8">
              <w:rPr>
                <w:rFonts w:ascii="Arial Nova" w:hAnsi="Arial Nova" w:cs="Arial"/>
                <w:b w:val="0"/>
                <w:bCs/>
                <w:sz w:val="21"/>
                <w:szCs w:val="21"/>
              </w:rPr>
              <w:t>0</w:t>
            </w:r>
            <w:r w:rsidR="002F4F33">
              <w:rPr>
                <w:rFonts w:ascii="Arial Nova" w:hAnsi="Arial Nova" w:cs="Arial"/>
                <w:b w:val="0"/>
                <w:bCs/>
                <w:sz w:val="21"/>
                <w:szCs w:val="21"/>
              </w:rPr>
              <w:t>2</w:t>
            </w:r>
            <w:r w:rsidRPr="000661C8">
              <w:rPr>
                <w:rFonts w:ascii="Arial Nova" w:hAnsi="Arial Nova" w:cs="Arial"/>
                <w:b w:val="0"/>
                <w:bCs/>
                <w:sz w:val="21"/>
                <w:szCs w:val="21"/>
              </w:rPr>
              <w:t>/06/202</w:t>
            </w:r>
            <w:r w:rsidR="00436978">
              <w:rPr>
                <w:rFonts w:ascii="Arial Nova" w:hAnsi="Arial Nova" w:cs="Arial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612C" w14:textId="0E9F1E0A" w:rsidR="00806D5C" w:rsidRPr="002F4F33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2F4F33">
              <w:rPr>
                <w:rFonts w:ascii="Arial Nova" w:hAnsi="Arial Nova" w:cs="Arial"/>
                <w:sz w:val="21"/>
                <w:szCs w:val="21"/>
              </w:rPr>
              <w:t>SE783: Current Concepts in Upper Limb Rehabilitation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AA55" w14:textId="09501E5B" w:rsidR="00806D5C" w:rsidRPr="00A81BEA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E15" w14:textId="3766E435" w:rsidR="00806D5C" w:rsidRPr="00A81BEA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15</w:t>
            </w:r>
          </w:p>
        </w:tc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BC80" w14:textId="4559FD09" w:rsidR="00806D5C" w:rsidRDefault="00806D5C" w:rsidP="00806D5C">
            <w:pPr>
              <w:spacing w:line="259" w:lineRule="auto"/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0</w:t>
            </w:r>
            <w:r w:rsidR="002F4F33">
              <w:rPr>
                <w:rFonts w:ascii="Arial Nova" w:hAnsi="Arial Nova" w:cs="Arial"/>
                <w:bCs/>
                <w:sz w:val="21"/>
                <w:szCs w:val="21"/>
              </w:rPr>
              <w:t>2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>/06/202</w:t>
            </w:r>
            <w:r w:rsidR="004572C2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 – two weeks of independent online learning </w:t>
            </w:r>
          </w:p>
          <w:p w14:paraId="3872C61A" w14:textId="5818703D" w:rsidR="00806D5C" w:rsidRPr="00A81BEA" w:rsidRDefault="00806D5C" w:rsidP="00806D5C">
            <w:pPr>
              <w:spacing w:line="259" w:lineRule="auto"/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2</w:t>
            </w:r>
            <w:r w:rsidR="002F4F33">
              <w:rPr>
                <w:rFonts w:ascii="Arial Nova" w:hAnsi="Arial Nova" w:cs="Arial"/>
                <w:bCs/>
                <w:sz w:val="21"/>
                <w:szCs w:val="21"/>
              </w:rPr>
              <w:t>0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 &amp; 2</w:t>
            </w:r>
            <w:r w:rsidR="002F4F33">
              <w:rPr>
                <w:rFonts w:ascii="Arial Nova" w:hAnsi="Arial Nova" w:cs="Arial"/>
                <w:bCs/>
                <w:sz w:val="21"/>
                <w:szCs w:val="21"/>
              </w:rPr>
              <w:t>1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 June 202</w:t>
            </w:r>
            <w:r w:rsidR="004572C2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 xml:space="preserve"> 09:30-16:30 – Face-to-face teaching via Zoom </w:t>
            </w: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0847" w14:textId="7CD75992" w:rsidR="00806D5C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Oral case presentation – W/B 0</w:t>
            </w:r>
            <w:r w:rsidR="002F4F33">
              <w:rPr>
                <w:rFonts w:ascii="Arial Nova" w:hAnsi="Arial Nova" w:cs="Arial"/>
                <w:bCs/>
                <w:sz w:val="21"/>
                <w:szCs w:val="21"/>
              </w:rPr>
              <w:t>7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>/07/202</w:t>
            </w:r>
            <w:r w:rsidR="004E7C95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</w:p>
          <w:p w14:paraId="568962A2" w14:textId="0E8CC7DB" w:rsidR="00806D5C" w:rsidRDefault="00806D5C" w:rsidP="00806D5C">
            <w:pPr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  <w:t>Formative Coursework Deadline: 0</w:t>
            </w:r>
            <w:r w:rsidR="002F4F33"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  <w:t>8</w:t>
            </w:r>
            <w:r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  <w:t>/08/202</w:t>
            </w:r>
            <w:r w:rsidR="004E7C95">
              <w:rPr>
                <w:rFonts w:ascii="Arial Nova" w:hAnsi="Arial Nova" w:cs="Arial"/>
                <w:bCs/>
                <w:i/>
                <w:iCs/>
                <w:sz w:val="21"/>
                <w:szCs w:val="21"/>
              </w:rPr>
              <w:t>5</w:t>
            </w:r>
          </w:p>
          <w:p w14:paraId="44B2CC5C" w14:textId="10BD3B76" w:rsidR="00806D5C" w:rsidRDefault="00806D5C" w:rsidP="00806D5C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Summative Coursework Deadline: 0</w:t>
            </w:r>
            <w:r w:rsidR="002F4F33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>/09/202</w:t>
            </w:r>
            <w:r w:rsidR="004E7C95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8C2" w14:textId="2DAED98D" w:rsidR="00806D5C" w:rsidRDefault="00364529" w:rsidP="00630E17">
            <w:pPr>
              <w:rPr>
                <w:rFonts w:ascii="Arial Nova" w:hAnsi="Arial Nova" w:cs="Arial"/>
                <w:bCs/>
                <w:sz w:val="21"/>
                <w:szCs w:val="21"/>
              </w:rPr>
            </w:pPr>
            <w:r>
              <w:rPr>
                <w:rFonts w:ascii="Arial Nova" w:hAnsi="Arial Nova" w:cs="Arial"/>
                <w:bCs/>
                <w:sz w:val="21"/>
                <w:szCs w:val="21"/>
              </w:rPr>
              <w:t>0</w:t>
            </w:r>
            <w:r w:rsidR="00466B63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  <w:r>
              <w:rPr>
                <w:rFonts w:ascii="Arial Nova" w:hAnsi="Arial Nova" w:cs="Arial"/>
                <w:bCs/>
                <w:sz w:val="21"/>
                <w:szCs w:val="21"/>
              </w:rPr>
              <w:t>/05/202</w:t>
            </w:r>
            <w:r w:rsidR="004E7C95">
              <w:rPr>
                <w:rFonts w:ascii="Arial Nova" w:hAnsi="Arial Nova" w:cs="Arial"/>
                <w:bCs/>
                <w:sz w:val="21"/>
                <w:szCs w:val="21"/>
              </w:rPr>
              <w:t>5</w:t>
            </w:r>
          </w:p>
        </w:tc>
      </w:tr>
      <w:tr w:rsidR="00806D5C" w:rsidRPr="00AA677F" w14:paraId="3BE71D3F" w14:textId="77777777" w:rsidTr="10CEB9D1">
        <w:trPr>
          <w:trHeight w:val="567"/>
        </w:trPr>
        <w:tc>
          <w:tcPr>
            <w:tcW w:w="1834" w:type="dxa"/>
            <w:shd w:val="clear" w:color="auto" w:fill="000000" w:themeFill="text1"/>
            <w:vAlign w:val="center"/>
          </w:tcPr>
          <w:p w14:paraId="043F1338" w14:textId="6B2D80ED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 xml:space="preserve">ONGOING </w:t>
            </w:r>
            <w:r w:rsidRPr="00AA677F">
              <w:rPr>
                <w:rFonts w:ascii="Arial Nova" w:hAnsi="Arial Nova" w:cs="Arial"/>
                <w:color w:val="FFFFFF" w:themeColor="background1"/>
                <w:sz w:val="21"/>
                <w:szCs w:val="21"/>
              </w:rPr>
              <w:t>ENROLMENT</w:t>
            </w:r>
          </w:p>
        </w:tc>
        <w:tc>
          <w:tcPr>
            <w:tcW w:w="2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105B8" w14:textId="77777777" w:rsidR="00806D5C" w:rsidRPr="00AA677F" w:rsidRDefault="00806D5C" w:rsidP="00806D5C">
            <w:pPr>
              <w:pStyle w:val="Heading2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0411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7B3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F5C" w14:textId="77777777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4D8E" w14:textId="77777777" w:rsidR="00806D5C" w:rsidRPr="00AA677F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55A5" w14:textId="1A56C961" w:rsidR="00806D5C" w:rsidRPr="00AA677F" w:rsidRDefault="00806D5C" w:rsidP="00630E17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</w:p>
        </w:tc>
      </w:tr>
      <w:tr w:rsidR="00806D5C" w:rsidRPr="00AA677F" w14:paraId="21EEBE13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17899022" w14:textId="526BAA3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Tailored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B9FEDA8" w14:textId="57168F70" w:rsidR="00806D5C" w:rsidRPr="00B610B9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B610B9">
              <w:rPr>
                <w:rFonts w:ascii="Arial Nova" w:hAnsi="Arial Nova" w:cs="Arial"/>
                <w:b/>
                <w:bCs/>
                <w:sz w:val="21"/>
                <w:szCs w:val="21"/>
              </w:rPr>
              <w:t>SE709: Musculoskeletal Ultrasound in Professional Practice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16D1396" w14:textId="27E2F39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09514E4" w14:textId="4320BC6C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30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A1EBD2B" w14:textId="76C7FE00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No University based study days</w:t>
            </w:r>
          </w:p>
        </w:tc>
        <w:tc>
          <w:tcPr>
            <w:tcW w:w="4090" w:type="dxa"/>
            <w:vAlign w:val="center"/>
          </w:tcPr>
          <w:p w14:paraId="24C29B49" w14:textId="7A9B6770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Coursework deadline: subject to start date</w:t>
            </w:r>
          </w:p>
        </w:tc>
        <w:tc>
          <w:tcPr>
            <w:tcW w:w="1617" w:type="dxa"/>
            <w:vAlign w:val="center"/>
          </w:tcPr>
          <w:p w14:paraId="3AEBF584" w14:textId="384406B8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806D5C" w:rsidRPr="00AA677F" w14:paraId="46ADE9B4" w14:textId="77777777" w:rsidTr="10CEB9D1">
        <w:trPr>
          <w:trHeight w:val="567"/>
        </w:trPr>
        <w:tc>
          <w:tcPr>
            <w:tcW w:w="1834" w:type="dxa"/>
            <w:vAlign w:val="center"/>
          </w:tcPr>
          <w:p w14:paraId="132AD6BF" w14:textId="076CEA21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Tailored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E01C602" w14:textId="136B3708" w:rsidR="00806D5C" w:rsidRPr="00B610B9" w:rsidRDefault="00806D5C" w:rsidP="00806D5C">
            <w:pPr>
              <w:rPr>
                <w:rFonts w:ascii="Arial Nova" w:hAnsi="Arial Nova" w:cs="Arial"/>
                <w:b/>
                <w:bCs/>
                <w:sz w:val="21"/>
                <w:szCs w:val="21"/>
              </w:rPr>
            </w:pPr>
            <w:r w:rsidRPr="00B610B9">
              <w:rPr>
                <w:rFonts w:ascii="Arial Nova" w:hAnsi="Arial Nova" w:cs="Arial"/>
                <w:b/>
                <w:bCs/>
                <w:sz w:val="21"/>
                <w:szCs w:val="21"/>
              </w:rPr>
              <w:t>SE719: Musculoskeletal Ultrasound – Skills Scan Record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516134C" w14:textId="7A1B16CA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AEEF28C" w14:textId="7C464322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0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71E96FC" w14:textId="0FACFFDC" w:rsidR="00806D5C" w:rsidRPr="00AA677F" w:rsidRDefault="00806D5C" w:rsidP="00806D5C">
            <w:pPr>
              <w:spacing w:line="259" w:lineRule="auto"/>
              <w:rPr>
                <w:rFonts w:ascii="Arial Nova" w:hAnsi="Arial Nova" w:cs="Arial"/>
                <w:sz w:val="21"/>
                <w:szCs w:val="21"/>
              </w:rPr>
            </w:pPr>
            <w:r w:rsidRPr="00AA677F">
              <w:rPr>
                <w:rFonts w:ascii="Arial Nova" w:hAnsi="Arial Nova" w:cs="Arial"/>
                <w:sz w:val="21"/>
                <w:szCs w:val="21"/>
              </w:rPr>
              <w:t>No University based study days</w:t>
            </w:r>
          </w:p>
        </w:tc>
        <w:tc>
          <w:tcPr>
            <w:tcW w:w="4090" w:type="dxa"/>
            <w:vAlign w:val="center"/>
          </w:tcPr>
          <w:p w14:paraId="24978267" w14:textId="77777777" w:rsidR="00806D5C" w:rsidRPr="00AA677F" w:rsidRDefault="00806D5C" w:rsidP="00806D5C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1617" w:type="dxa"/>
            <w:vAlign w:val="center"/>
          </w:tcPr>
          <w:p w14:paraId="0D69B5F1" w14:textId="58CBFC36" w:rsidR="00806D5C" w:rsidRPr="00AA677F" w:rsidRDefault="00806D5C" w:rsidP="00630E17">
            <w:pPr>
              <w:rPr>
                <w:rFonts w:ascii="Arial Nova" w:hAnsi="Arial Nova" w:cs="Arial"/>
                <w:sz w:val="21"/>
                <w:szCs w:val="21"/>
              </w:rPr>
            </w:pPr>
          </w:p>
        </w:tc>
      </w:tr>
    </w:tbl>
    <w:p w14:paraId="53128261" w14:textId="77777777" w:rsidR="00FC7A9B" w:rsidRPr="009C6CFF" w:rsidRDefault="00FC7A9B" w:rsidP="00265C43">
      <w:pPr>
        <w:rPr>
          <w:rFonts w:cs="Arial"/>
        </w:rPr>
      </w:pPr>
    </w:p>
    <w:sectPr w:rsidR="00FC7A9B" w:rsidRPr="009C6CFF" w:rsidSect="00C17FDC">
      <w:headerReference w:type="default" r:id="rId10"/>
      <w:footerReference w:type="default" r:id="rId11"/>
      <w:pgSz w:w="16838" w:h="11906" w:orient="landscape" w:code="9"/>
      <w:pgMar w:top="851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3470" w14:textId="77777777" w:rsidR="0008016E" w:rsidRDefault="0008016E" w:rsidP="00AF24EC">
      <w:r>
        <w:separator/>
      </w:r>
    </w:p>
  </w:endnote>
  <w:endnote w:type="continuationSeparator" w:id="0">
    <w:p w14:paraId="6A3B36FA" w14:textId="77777777" w:rsidR="0008016E" w:rsidRDefault="0008016E" w:rsidP="00A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EC2D" w14:textId="77777777" w:rsidR="00AF24EC" w:rsidRPr="00B91E9F" w:rsidRDefault="00AF24EC">
    <w:pPr>
      <w:pStyle w:val="Footer"/>
      <w:rPr>
        <w:rFonts w:ascii="Arial Nova" w:hAnsi="Arial Nova"/>
        <w:sz w:val="18"/>
        <w:szCs w:val="18"/>
      </w:rPr>
    </w:pPr>
    <w:r w:rsidRPr="00B91E9F">
      <w:rPr>
        <w:rFonts w:ascii="Arial Nova" w:hAnsi="Arial Nova"/>
        <w:sz w:val="18"/>
        <w:szCs w:val="18"/>
      </w:rPr>
      <w:t xml:space="preserve">School of Sport, Rehabilitation </w:t>
    </w:r>
    <w:r w:rsidR="00B640F8" w:rsidRPr="00B91E9F">
      <w:rPr>
        <w:rFonts w:ascii="Arial Nova" w:hAnsi="Arial Nova"/>
        <w:sz w:val="18"/>
        <w:szCs w:val="18"/>
      </w:rPr>
      <w:t>&amp;</w:t>
    </w:r>
    <w:r w:rsidRPr="00B91E9F">
      <w:rPr>
        <w:rFonts w:ascii="Arial Nova" w:hAnsi="Arial Nova"/>
        <w:sz w:val="18"/>
        <w:szCs w:val="18"/>
      </w:rPr>
      <w:t xml:space="preserve"> Exercise Sciences Module Calendar</w:t>
    </w:r>
  </w:p>
  <w:p w14:paraId="5C038806" w14:textId="414E45A9" w:rsidR="00AF24EC" w:rsidRPr="00B91E9F" w:rsidRDefault="10CEB9D1">
    <w:pPr>
      <w:pStyle w:val="Footer"/>
      <w:rPr>
        <w:rFonts w:ascii="Arial Nova" w:hAnsi="Arial Nova"/>
        <w:sz w:val="18"/>
        <w:szCs w:val="18"/>
      </w:rPr>
    </w:pPr>
    <w:r w:rsidRPr="10CEB9D1">
      <w:rPr>
        <w:rFonts w:ascii="Arial Nova" w:hAnsi="Arial Nova"/>
        <w:sz w:val="18"/>
        <w:szCs w:val="18"/>
      </w:rPr>
      <w:t xml:space="preserve">Last updated </w:t>
    </w:r>
    <w:r w:rsidR="00C54646">
      <w:rPr>
        <w:rFonts w:ascii="Arial Nova" w:hAnsi="Arial Nova"/>
        <w:sz w:val="18"/>
        <w:szCs w:val="18"/>
      </w:rPr>
      <w:t>30</w:t>
    </w:r>
    <w:r w:rsidRPr="10CEB9D1">
      <w:rPr>
        <w:rFonts w:ascii="Arial Nova" w:hAnsi="Arial Nova"/>
        <w:sz w:val="18"/>
        <w:szCs w:val="18"/>
      </w:rPr>
      <w:t xml:space="preserve"> September 2024</w:t>
    </w:r>
  </w:p>
  <w:p w14:paraId="488BE259" w14:textId="3B607D9C" w:rsidR="10CEB9D1" w:rsidRDefault="10CEB9D1" w:rsidP="10CEB9D1">
    <w:pPr>
      <w:pStyle w:val="Footer"/>
      <w:rPr>
        <w:rFonts w:ascii="Arial Nova" w:hAnsi="Arial Nova"/>
        <w:sz w:val="18"/>
        <w:szCs w:val="18"/>
      </w:rPr>
    </w:pPr>
  </w:p>
  <w:p w14:paraId="4DDBEF00" w14:textId="77777777" w:rsidR="00AF24EC" w:rsidRDefault="00AF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8D44" w14:textId="77777777" w:rsidR="0008016E" w:rsidRDefault="0008016E" w:rsidP="00AF24EC">
      <w:r>
        <w:separator/>
      </w:r>
    </w:p>
  </w:footnote>
  <w:footnote w:type="continuationSeparator" w:id="0">
    <w:p w14:paraId="5C0810E3" w14:textId="77777777" w:rsidR="0008016E" w:rsidRDefault="0008016E" w:rsidP="00AF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10CEB9D1" w14:paraId="47789F09" w14:textId="77777777" w:rsidTr="10CEB9D1">
      <w:trPr>
        <w:trHeight w:val="300"/>
      </w:trPr>
      <w:tc>
        <w:tcPr>
          <w:tcW w:w="5230" w:type="dxa"/>
        </w:tcPr>
        <w:p w14:paraId="2C3348CF" w14:textId="6412501E" w:rsidR="10CEB9D1" w:rsidRDefault="10CEB9D1" w:rsidP="10CEB9D1">
          <w:pPr>
            <w:pStyle w:val="Header"/>
            <w:ind w:left="-115"/>
          </w:pPr>
        </w:p>
      </w:tc>
      <w:tc>
        <w:tcPr>
          <w:tcW w:w="5230" w:type="dxa"/>
        </w:tcPr>
        <w:p w14:paraId="0654F409" w14:textId="7E0C8F3C" w:rsidR="10CEB9D1" w:rsidRDefault="10CEB9D1" w:rsidP="10CEB9D1">
          <w:pPr>
            <w:pStyle w:val="Header"/>
            <w:jc w:val="center"/>
          </w:pPr>
        </w:p>
      </w:tc>
      <w:tc>
        <w:tcPr>
          <w:tcW w:w="5230" w:type="dxa"/>
        </w:tcPr>
        <w:p w14:paraId="75B28AF9" w14:textId="01750A08" w:rsidR="10CEB9D1" w:rsidRDefault="10CEB9D1" w:rsidP="10CEB9D1">
          <w:pPr>
            <w:pStyle w:val="Header"/>
            <w:ind w:right="-115"/>
            <w:jc w:val="right"/>
          </w:pPr>
        </w:p>
      </w:tc>
    </w:tr>
  </w:tbl>
  <w:p w14:paraId="415A400D" w14:textId="4C351F96" w:rsidR="10CEB9D1" w:rsidRDefault="10CEB9D1" w:rsidP="10CEB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B"/>
    <w:rsid w:val="000046B0"/>
    <w:rsid w:val="0003125B"/>
    <w:rsid w:val="00041908"/>
    <w:rsid w:val="00060A0D"/>
    <w:rsid w:val="00063CB1"/>
    <w:rsid w:val="000661C8"/>
    <w:rsid w:val="00074F9F"/>
    <w:rsid w:val="00077D66"/>
    <w:rsid w:val="0008016E"/>
    <w:rsid w:val="000948C6"/>
    <w:rsid w:val="000A09AF"/>
    <w:rsid w:val="000B5A86"/>
    <w:rsid w:val="00101502"/>
    <w:rsid w:val="00105E1A"/>
    <w:rsid w:val="00113CC3"/>
    <w:rsid w:val="00121A05"/>
    <w:rsid w:val="001259AA"/>
    <w:rsid w:val="001274A3"/>
    <w:rsid w:val="00157E81"/>
    <w:rsid w:val="001709AF"/>
    <w:rsid w:val="001A24BD"/>
    <w:rsid w:val="001A47EE"/>
    <w:rsid w:val="001B41EC"/>
    <w:rsid w:val="001C399E"/>
    <w:rsid w:val="001C6163"/>
    <w:rsid w:val="001D103D"/>
    <w:rsid w:val="001D2316"/>
    <w:rsid w:val="001E2AF1"/>
    <w:rsid w:val="001F7213"/>
    <w:rsid w:val="0022177F"/>
    <w:rsid w:val="00235816"/>
    <w:rsid w:val="002440FA"/>
    <w:rsid w:val="00265C43"/>
    <w:rsid w:val="00266102"/>
    <w:rsid w:val="002906FC"/>
    <w:rsid w:val="002A04B8"/>
    <w:rsid w:val="002A63FC"/>
    <w:rsid w:val="002A69D3"/>
    <w:rsid w:val="002B1119"/>
    <w:rsid w:val="002B3074"/>
    <w:rsid w:val="002C04FD"/>
    <w:rsid w:val="002C0D54"/>
    <w:rsid w:val="002C4D6E"/>
    <w:rsid w:val="002F0A6F"/>
    <w:rsid w:val="002F4F33"/>
    <w:rsid w:val="00307CB8"/>
    <w:rsid w:val="00313372"/>
    <w:rsid w:val="00346253"/>
    <w:rsid w:val="00357296"/>
    <w:rsid w:val="00364529"/>
    <w:rsid w:val="003B6BDF"/>
    <w:rsid w:val="003D0904"/>
    <w:rsid w:val="003D285F"/>
    <w:rsid w:val="003E0CEA"/>
    <w:rsid w:val="003E2049"/>
    <w:rsid w:val="003F7F56"/>
    <w:rsid w:val="004004C3"/>
    <w:rsid w:val="00414D52"/>
    <w:rsid w:val="00416EB8"/>
    <w:rsid w:val="00423792"/>
    <w:rsid w:val="00423FBC"/>
    <w:rsid w:val="00436978"/>
    <w:rsid w:val="004371A6"/>
    <w:rsid w:val="004378C9"/>
    <w:rsid w:val="00446CB2"/>
    <w:rsid w:val="00450A04"/>
    <w:rsid w:val="004572C2"/>
    <w:rsid w:val="0046667E"/>
    <w:rsid w:val="00466B63"/>
    <w:rsid w:val="00472001"/>
    <w:rsid w:val="004739A3"/>
    <w:rsid w:val="00482E3A"/>
    <w:rsid w:val="0048402E"/>
    <w:rsid w:val="00493178"/>
    <w:rsid w:val="004A3576"/>
    <w:rsid w:val="004B6C2C"/>
    <w:rsid w:val="004C7867"/>
    <w:rsid w:val="004D4F07"/>
    <w:rsid w:val="004E6949"/>
    <w:rsid w:val="004E7C95"/>
    <w:rsid w:val="00500F40"/>
    <w:rsid w:val="00501E7C"/>
    <w:rsid w:val="00502BD8"/>
    <w:rsid w:val="005144B1"/>
    <w:rsid w:val="00521667"/>
    <w:rsid w:val="00523510"/>
    <w:rsid w:val="00544962"/>
    <w:rsid w:val="00544F2A"/>
    <w:rsid w:val="005508C2"/>
    <w:rsid w:val="00550B45"/>
    <w:rsid w:val="00553F5C"/>
    <w:rsid w:val="0055411E"/>
    <w:rsid w:val="00590881"/>
    <w:rsid w:val="005A079A"/>
    <w:rsid w:val="005A5E00"/>
    <w:rsid w:val="005C292E"/>
    <w:rsid w:val="005E591D"/>
    <w:rsid w:val="005E5DA6"/>
    <w:rsid w:val="005F2ED7"/>
    <w:rsid w:val="006104B0"/>
    <w:rsid w:val="00615189"/>
    <w:rsid w:val="006162CA"/>
    <w:rsid w:val="006201C6"/>
    <w:rsid w:val="00625A01"/>
    <w:rsid w:val="00630E17"/>
    <w:rsid w:val="00652E50"/>
    <w:rsid w:val="006616C8"/>
    <w:rsid w:val="006874DD"/>
    <w:rsid w:val="006A577F"/>
    <w:rsid w:val="006B746D"/>
    <w:rsid w:val="006C602F"/>
    <w:rsid w:val="006E2850"/>
    <w:rsid w:val="006E4554"/>
    <w:rsid w:val="006F6230"/>
    <w:rsid w:val="00710ACD"/>
    <w:rsid w:val="00753E97"/>
    <w:rsid w:val="00763553"/>
    <w:rsid w:val="007815B5"/>
    <w:rsid w:val="007830B0"/>
    <w:rsid w:val="007A4CE1"/>
    <w:rsid w:val="007A502A"/>
    <w:rsid w:val="007B46CC"/>
    <w:rsid w:val="00806D5C"/>
    <w:rsid w:val="00837B02"/>
    <w:rsid w:val="008600F2"/>
    <w:rsid w:val="008D1ABD"/>
    <w:rsid w:val="008F2C6C"/>
    <w:rsid w:val="00905186"/>
    <w:rsid w:val="00932AE2"/>
    <w:rsid w:val="00935B1F"/>
    <w:rsid w:val="00936765"/>
    <w:rsid w:val="00945D1F"/>
    <w:rsid w:val="00955AD0"/>
    <w:rsid w:val="00963CE4"/>
    <w:rsid w:val="009829BC"/>
    <w:rsid w:val="0099699E"/>
    <w:rsid w:val="009C6CFF"/>
    <w:rsid w:val="009C7FB8"/>
    <w:rsid w:val="009D2AEB"/>
    <w:rsid w:val="009E07D1"/>
    <w:rsid w:val="00A07B25"/>
    <w:rsid w:val="00A16A1E"/>
    <w:rsid w:val="00A20CE4"/>
    <w:rsid w:val="00A2293A"/>
    <w:rsid w:val="00A31EBC"/>
    <w:rsid w:val="00A3435E"/>
    <w:rsid w:val="00A63228"/>
    <w:rsid w:val="00A72E6D"/>
    <w:rsid w:val="00A81BEA"/>
    <w:rsid w:val="00A840AD"/>
    <w:rsid w:val="00AA5EC9"/>
    <w:rsid w:val="00AA605A"/>
    <w:rsid w:val="00AA677F"/>
    <w:rsid w:val="00AD7A54"/>
    <w:rsid w:val="00AD7BDA"/>
    <w:rsid w:val="00AF24EC"/>
    <w:rsid w:val="00B06585"/>
    <w:rsid w:val="00B245A2"/>
    <w:rsid w:val="00B3053D"/>
    <w:rsid w:val="00B34917"/>
    <w:rsid w:val="00B53101"/>
    <w:rsid w:val="00B610B9"/>
    <w:rsid w:val="00B640F8"/>
    <w:rsid w:val="00B831DA"/>
    <w:rsid w:val="00B91E9F"/>
    <w:rsid w:val="00B92E2A"/>
    <w:rsid w:val="00BA0220"/>
    <w:rsid w:val="00BB2D99"/>
    <w:rsid w:val="00BB7974"/>
    <w:rsid w:val="00BC2846"/>
    <w:rsid w:val="00BD3CF1"/>
    <w:rsid w:val="00BE6564"/>
    <w:rsid w:val="00C00B87"/>
    <w:rsid w:val="00C17FDC"/>
    <w:rsid w:val="00C25C8E"/>
    <w:rsid w:val="00C2720A"/>
    <w:rsid w:val="00C3193A"/>
    <w:rsid w:val="00C4195B"/>
    <w:rsid w:val="00C54646"/>
    <w:rsid w:val="00C633B8"/>
    <w:rsid w:val="00C85943"/>
    <w:rsid w:val="00C87157"/>
    <w:rsid w:val="00CB1D82"/>
    <w:rsid w:val="00CC4491"/>
    <w:rsid w:val="00CC7D60"/>
    <w:rsid w:val="00D14267"/>
    <w:rsid w:val="00D33587"/>
    <w:rsid w:val="00D569A3"/>
    <w:rsid w:val="00DA7FBF"/>
    <w:rsid w:val="00DB2A39"/>
    <w:rsid w:val="00E05EEF"/>
    <w:rsid w:val="00E105AF"/>
    <w:rsid w:val="00E11E73"/>
    <w:rsid w:val="00E23317"/>
    <w:rsid w:val="00E32565"/>
    <w:rsid w:val="00E573FF"/>
    <w:rsid w:val="00E72171"/>
    <w:rsid w:val="00E75BA8"/>
    <w:rsid w:val="00E80025"/>
    <w:rsid w:val="00E82ABF"/>
    <w:rsid w:val="00EB1A15"/>
    <w:rsid w:val="00EB33BF"/>
    <w:rsid w:val="00EC039C"/>
    <w:rsid w:val="00ED65C9"/>
    <w:rsid w:val="00F00EB1"/>
    <w:rsid w:val="00F21083"/>
    <w:rsid w:val="00F660B4"/>
    <w:rsid w:val="00F97C40"/>
    <w:rsid w:val="00FA56A1"/>
    <w:rsid w:val="00FC51BC"/>
    <w:rsid w:val="00FC7A9B"/>
    <w:rsid w:val="00FD7D5D"/>
    <w:rsid w:val="00FE7B21"/>
    <w:rsid w:val="10CEB9D1"/>
    <w:rsid w:val="18B9DA50"/>
    <w:rsid w:val="1F497A56"/>
    <w:rsid w:val="393E122F"/>
    <w:rsid w:val="41FFB7AA"/>
    <w:rsid w:val="45099342"/>
    <w:rsid w:val="4F3E8603"/>
    <w:rsid w:val="60AB7914"/>
    <w:rsid w:val="621B2D01"/>
    <w:rsid w:val="6514414D"/>
    <w:rsid w:val="6724FBE7"/>
    <w:rsid w:val="694D876F"/>
    <w:rsid w:val="70D4A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46E6E"/>
  <w15:docId w15:val="{F7BE9DA4-7BAC-449E-B8C9-65E70CA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D6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D6E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D6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7E81"/>
    <w:rPr>
      <w:rFonts w:ascii="Verdana" w:hAnsi="Verdana"/>
      <w:b/>
      <w:color w:val="auto"/>
      <w:sz w:val="22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7A9B"/>
    <w:rPr>
      <w:rFonts w:ascii="Consolas" w:eastAsia="Calibri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C7A9B"/>
    <w:rPr>
      <w:rFonts w:ascii="Consolas" w:eastAsia="Calibri" w:hAnsi="Consolas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2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4EC"/>
  </w:style>
  <w:style w:type="paragraph" w:styleId="Footer">
    <w:name w:val="footer"/>
    <w:basedOn w:val="Normal"/>
    <w:link w:val="FooterChar"/>
    <w:uiPriority w:val="99"/>
    <w:unhideWhenUsed/>
    <w:rsid w:val="00AF2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EC"/>
  </w:style>
  <w:style w:type="character" w:customStyle="1" w:styleId="Heading1Char">
    <w:name w:val="Heading 1 Char"/>
    <w:basedOn w:val="DefaultParagraphFont"/>
    <w:link w:val="Heading1"/>
    <w:uiPriority w:val="9"/>
    <w:rsid w:val="002C4D6E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4D6E"/>
    <w:rPr>
      <w:rFonts w:ascii="Verdana" w:eastAsiaTheme="majorEastAsia" w:hAnsi="Verdana" w:cstheme="majorBidi"/>
      <w:b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661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358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cour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k@essex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departments/sport-rehabilitation-and-exercise-sciences/c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AC54-5B82-457E-ACAB-7D99EA94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1178</Words>
  <Characters>6715</Characters>
  <Application>Microsoft Office Word</Application>
  <DocSecurity>0</DocSecurity>
  <Lines>55</Lines>
  <Paragraphs>15</Paragraphs>
  <ScaleCrop>false</ScaleCrop>
  <Company>University of Essex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Milburn, Hayley R</dc:creator>
  <cp:keywords/>
  <dc:description/>
  <cp:lastModifiedBy>Young, Sophie</cp:lastModifiedBy>
  <cp:revision>17</cp:revision>
  <cp:lastPrinted>2022-04-08T15:41:00Z</cp:lastPrinted>
  <dcterms:created xsi:type="dcterms:W3CDTF">2023-11-09T09:46:00Z</dcterms:created>
  <dcterms:modified xsi:type="dcterms:W3CDTF">2024-09-30T08:36:00Z</dcterms:modified>
</cp:coreProperties>
</file>